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737C" w14:textId="77777777" w:rsidR="00420086" w:rsidRPr="009267F8" w:rsidRDefault="00420086" w:rsidP="00420086">
      <w:pPr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B7428" wp14:editId="35CB74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980" cy="1403985"/>
                <wp:effectExtent l="0" t="0" r="139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7430" w14:textId="77777777" w:rsidR="008031B6" w:rsidRPr="0060016E" w:rsidRDefault="008031B6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Strategic Plan</w:t>
                            </w:r>
                          </w:p>
                          <w:p w14:paraId="35CB7431" w14:textId="55732DDD" w:rsidR="008031B6" w:rsidRPr="0060016E" w:rsidRDefault="008031B6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3634EB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-20</w:t>
                            </w:r>
                            <w:r w:rsidR="003634EB"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CB7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">
                <v:textbox style="mso-fit-shape-to-text:t">
                  <w:txbxContent>
                    <w:p w14:paraId="35CB7430" w14:textId="77777777" w:rsidR="008031B6" w:rsidRPr="0060016E" w:rsidRDefault="008031B6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Strategic Plan</w:t>
                      </w:r>
                    </w:p>
                    <w:p w14:paraId="35CB7431" w14:textId="55732DDD" w:rsidR="008031B6" w:rsidRPr="0060016E" w:rsidRDefault="008031B6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3634EB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>-20</w:t>
                      </w:r>
                      <w:r w:rsidR="003634EB">
                        <w:rPr>
                          <w:b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35CB737D" w14:textId="77777777" w:rsidR="00420086" w:rsidRPr="009267F8" w:rsidRDefault="00420086" w:rsidP="00420086">
      <w:pPr>
        <w:rPr>
          <w:rFonts w:ascii="Times New Roman" w:hAnsi="Times New Roman" w:cs="Times New Roman"/>
          <w:sz w:val="24"/>
          <w:szCs w:val="24"/>
        </w:rPr>
      </w:pPr>
    </w:p>
    <w:p w14:paraId="35CB737E" w14:textId="77777777" w:rsidR="00420086" w:rsidRPr="009267F8" w:rsidRDefault="00420086" w:rsidP="00420086">
      <w:pPr>
        <w:rPr>
          <w:rFonts w:ascii="Times New Roman" w:hAnsi="Times New Roman" w:cs="Times New Roman"/>
          <w:sz w:val="24"/>
          <w:szCs w:val="24"/>
        </w:rPr>
      </w:pPr>
    </w:p>
    <w:p w14:paraId="35CB737F" w14:textId="77777777" w:rsidR="00420086" w:rsidRPr="009267F8" w:rsidRDefault="00420086" w:rsidP="00420086">
      <w:pPr>
        <w:rPr>
          <w:rFonts w:ascii="Times New Roman" w:hAnsi="Times New Roman" w:cs="Times New Roman"/>
          <w:sz w:val="24"/>
          <w:szCs w:val="24"/>
        </w:rPr>
      </w:pPr>
    </w:p>
    <w:p w14:paraId="35CB7380" w14:textId="166E2372" w:rsidR="00420086" w:rsidRPr="009267F8" w:rsidRDefault="00420086" w:rsidP="00420086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z w:val="24"/>
          <w:szCs w:val="24"/>
        </w:rPr>
        <w:t xml:space="preserve">Every two years, during </w:t>
      </w:r>
      <w:r w:rsidR="00C64BA2">
        <w:rPr>
          <w:rFonts w:ascii="Times New Roman" w:hAnsi="Times New Roman" w:cs="Times New Roman"/>
          <w:sz w:val="24"/>
          <w:szCs w:val="24"/>
        </w:rPr>
        <w:t xml:space="preserve">the </w:t>
      </w:r>
      <w:r w:rsidRPr="009267F8">
        <w:rPr>
          <w:rFonts w:ascii="Times New Roman" w:hAnsi="Times New Roman" w:cs="Times New Roman"/>
          <w:sz w:val="24"/>
          <w:szCs w:val="24"/>
        </w:rPr>
        <w:t>spring semester, programs/departments/service units are asked to develop Unit Strategic Plans. These plans need to be closely aligned with the Institutional Action Priorities</w:t>
      </w:r>
      <w:r w:rsidR="00C664F5" w:rsidRPr="009267F8">
        <w:rPr>
          <w:rFonts w:ascii="Times New Roman" w:hAnsi="Times New Roman" w:cs="Times New Roman"/>
          <w:sz w:val="24"/>
          <w:szCs w:val="24"/>
        </w:rPr>
        <w:t xml:space="preserve">, the College’s </w:t>
      </w:r>
      <w:r w:rsidR="00C64BA2" w:rsidRPr="009267F8">
        <w:rPr>
          <w:rFonts w:ascii="Times New Roman" w:hAnsi="Times New Roman" w:cs="Times New Roman"/>
          <w:sz w:val="24"/>
          <w:szCs w:val="24"/>
        </w:rPr>
        <w:t>Long-Range</w:t>
      </w:r>
      <w:r w:rsidR="00C664F5" w:rsidRPr="009267F8">
        <w:rPr>
          <w:rFonts w:ascii="Times New Roman" w:hAnsi="Times New Roman" w:cs="Times New Roman"/>
          <w:sz w:val="24"/>
          <w:szCs w:val="24"/>
        </w:rPr>
        <w:t xml:space="preserve"> Goals,</w:t>
      </w:r>
      <w:r w:rsidRPr="009267F8">
        <w:rPr>
          <w:rFonts w:ascii="Times New Roman" w:hAnsi="Times New Roman" w:cs="Times New Roman"/>
          <w:sz w:val="24"/>
          <w:szCs w:val="24"/>
        </w:rPr>
        <w:t xml:space="preserve"> and the College</w:t>
      </w:r>
      <w:r w:rsidR="00481035" w:rsidRPr="009267F8">
        <w:rPr>
          <w:rFonts w:ascii="Times New Roman" w:hAnsi="Times New Roman" w:cs="Times New Roman"/>
          <w:sz w:val="24"/>
          <w:szCs w:val="24"/>
        </w:rPr>
        <w:t xml:space="preserve">’s </w:t>
      </w:r>
      <w:r w:rsidR="00C64BA2">
        <w:rPr>
          <w:rFonts w:ascii="Times New Roman" w:hAnsi="Times New Roman" w:cs="Times New Roman"/>
          <w:sz w:val="24"/>
          <w:szCs w:val="24"/>
        </w:rPr>
        <w:t>five-year</w:t>
      </w:r>
      <w:r w:rsidR="00481035" w:rsidRPr="009267F8">
        <w:rPr>
          <w:rFonts w:ascii="Times New Roman" w:hAnsi="Times New Roman" w:cs="Times New Roman"/>
          <w:sz w:val="24"/>
          <w:szCs w:val="24"/>
        </w:rPr>
        <w:t xml:space="preserve"> strategic plan</w:t>
      </w:r>
      <w:r w:rsidRPr="009267F8">
        <w:rPr>
          <w:rFonts w:ascii="Times New Roman" w:hAnsi="Times New Roman" w:cs="Times New Roman"/>
          <w:sz w:val="24"/>
          <w:szCs w:val="24"/>
        </w:rPr>
        <w:t xml:space="preserve">. The Strategic Plans incorporate and reflect the operation of that unit at all campuses and instructional sites. Each unit’s budget needs to reflect the </w:t>
      </w:r>
      <w:r w:rsidR="00EB669F">
        <w:rPr>
          <w:rFonts w:ascii="Times New Roman" w:hAnsi="Times New Roman" w:cs="Times New Roman"/>
          <w:sz w:val="24"/>
          <w:szCs w:val="24"/>
        </w:rPr>
        <w:t>fiscal implications</w:t>
      </w:r>
      <w:r w:rsidRPr="009267F8">
        <w:rPr>
          <w:rFonts w:ascii="Times New Roman" w:hAnsi="Times New Roman" w:cs="Times New Roman"/>
          <w:sz w:val="24"/>
          <w:szCs w:val="24"/>
        </w:rPr>
        <w:t xml:space="preserve"> associated with the unit’s identified goals and objectives. </w:t>
      </w:r>
    </w:p>
    <w:p w14:paraId="35CB7381" w14:textId="77777777" w:rsidR="00420086" w:rsidRPr="009267F8" w:rsidRDefault="00420086" w:rsidP="00420086">
      <w:pPr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Name of Program/Department:</w:t>
      </w:r>
      <w:r w:rsidR="0026353A" w:rsidRPr="00926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DB" w:rsidRPr="009267F8">
        <w:rPr>
          <w:rFonts w:ascii="Times New Roman" w:hAnsi="Times New Roman" w:cs="Times New Roman"/>
          <w:b/>
          <w:sz w:val="24"/>
          <w:szCs w:val="24"/>
        </w:rPr>
        <w:tab/>
      </w:r>
      <w:r w:rsidR="0026353A" w:rsidRPr="009267F8">
        <w:rPr>
          <w:rFonts w:ascii="Times New Roman" w:hAnsi="Times New Roman" w:cs="Times New Roman"/>
          <w:sz w:val="24"/>
          <w:szCs w:val="24"/>
        </w:rPr>
        <w:t>Learning Success Center</w:t>
      </w:r>
    </w:p>
    <w:p w14:paraId="35CB7382" w14:textId="77777777" w:rsidR="006C2F61" w:rsidRPr="009267F8" w:rsidRDefault="006C2F61" w:rsidP="00420086">
      <w:pPr>
        <w:rPr>
          <w:rFonts w:ascii="Times New Roman" w:hAnsi="Times New Roman" w:cs="Times New Roman"/>
          <w:b/>
          <w:sz w:val="24"/>
          <w:szCs w:val="24"/>
        </w:rPr>
      </w:pPr>
    </w:p>
    <w:p w14:paraId="35CB7383" w14:textId="77777777" w:rsidR="00420086" w:rsidRPr="009267F8" w:rsidRDefault="00420086" w:rsidP="00420086">
      <w:p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Mission Statement (for the program or department):</w:t>
      </w:r>
    </w:p>
    <w:p w14:paraId="35CB7384" w14:textId="3A1D7352" w:rsidR="0026353A" w:rsidRPr="009267F8" w:rsidRDefault="0026353A" w:rsidP="0026353A">
      <w:pPr>
        <w:pStyle w:val="BodyText"/>
        <w:spacing w:line="276" w:lineRule="auto"/>
        <w:ind w:right="186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Center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(LSC)</w:t>
      </w:r>
      <w:r w:rsidRPr="009267F8">
        <w:rPr>
          <w:rFonts w:ascii="Times New Roman" w:hAnsi="Times New Roman" w:cs="Times New Roman"/>
          <w:sz w:val="24"/>
          <w:szCs w:val="24"/>
        </w:rPr>
        <w:t xml:space="preserve"> is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designed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promote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access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 technology,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online</w:t>
      </w:r>
      <w:r w:rsidR="00AD3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resources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and instructional programs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both college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9267F8">
        <w:rPr>
          <w:rFonts w:ascii="Times New Roman" w:hAnsi="Times New Roman" w:cs="Times New Roman"/>
          <w:sz w:val="24"/>
          <w:szCs w:val="24"/>
        </w:rPr>
        <w:t>community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residents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support</w:t>
      </w:r>
      <w:r w:rsidR="001162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of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achievement </w:t>
      </w:r>
      <w:r w:rsidRPr="009267F8">
        <w:rPr>
          <w:rFonts w:ascii="Times New Roman" w:hAnsi="Times New Roman" w:cs="Times New Roman"/>
          <w:sz w:val="24"/>
          <w:szCs w:val="24"/>
        </w:rPr>
        <w:t xml:space="preserve">of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their academic,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career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or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life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goals.</w:t>
      </w:r>
    </w:p>
    <w:p w14:paraId="35CB7385" w14:textId="77777777" w:rsidR="0026353A" w:rsidRPr="009267F8" w:rsidRDefault="0026353A" w:rsidP="00420086">
      <w:pPr>
        <w:rPr>
          <w:rFonts w:ascii="Times New Roman" w:hAnsi="Times New Roman" w:cs="Times New Roman"/>
          <w:b/>
          <w:sz w:val="24"/>
          <w:szCs w:val="24"/>
        </w:rPr>
      </w:pPr>
    </w:p>
    <w:p w14:paraId="35CB7386" w14:textId="034FECEC" w:rsidR="00420086" w:rsidRPr="009267F8" w:rsidRDefault="00481035" w:rsidP="00420086">
      <w:p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Summary of Access, Productivity</w:t>
      </w:r>
      <w:r w:rsidR="00C64BA2">
        <w:rPr>
          <w:rFonts w:ascii="Times New Roman" w:hAnsi="Times New Roman" w:cs="Times New Roman"/>
          <w:b/>
          <w:sz w:val="24"/>
          <w:szCs w:val="24"/>
        </w:rPr>
        <w:t>,</w:t>
      </w:r>
      <w:r w:rsidRPr="009267F8">
        <w:rPr>
          <w:rFonts w:ascii="Times New Roman" w:hAnsi="Times New Roman" w:cs="Times New Roman"/>
          <w:b/>
          <w:sz w:val="24"/>
          <w:szCs w:val="24"/>
        </w:rPr>
        <w:t xml:space="preserve"> and Effectiveness (Including, but not limited to, program load, success rate, retention rate, completion rate</w:t>
      </w:r>
      <w:r w:rsidR="00C664F5" w:rsidRPr="009267F8">
        <w:rPr>
          <w:rFonts w:ascii="Times New Roman" w:hAnsi="Times New Roman" w:cs="Times New Roman"/>
          <w:b/>
          <w:sz w:val="24"/>
          <w:szCs w:val="24"/>
        </w:rPr>
        <w:t xml:space="preserve">, employer surveys, </w:t>
      </w:r>
      <w:r w:rsidR="00C64BA2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C664F5" w:rsidRPr="009267F8">
        <w:rPr>
          <w:rFonts w:ascii="Times New Roman" w:hAnsi="Times New Roman" w:cs="Times New Roman"/>
          <w:b/>
          <w:sz w:val="24"/>
          <w:szCs w:val="24"/>
        </w:rPr>
        <w:t>student surveys</w:t>
      </w:r>
      <w:r w:rsidRPr="009267F8">
        <w:rPr>
          <w:rFonts w:ascii="Times New Roman" w:hAnsi="Times New Roman" w:cs="Times New Roman"/>
          <w:b/>
          <w:sz w:val="24"/>
          <w:szCs w:val="24"/>
        </w:rPr>
        <w:t>):</w:t>
      </w:r>
    </w:p>
    <w:p w14:paraId="60DC3BB9" w14:textId="72594ED8" w:rsidR="00DC46AD" w:rsidRDefault="00B364F6" w:rsidP="00B364F6">
      <w:pPr>
        <w:pStyle w:val="BodyText"/>
        <w:spacing w:line="275" w:lineRule="auto"/>
        <w:ind w:right="101"/>
        <w:rPr>
          <w:rFonts w:ascii="Times New Roman" w:hAnsi="Times New Roman" w:cs="Times New Roman"/>
          <w:spacing w:val="-1"/>
          <w:sz w:val="24"/>
          <w:szCs w:val="24"/>
        </w:rPr>
      </w:pP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 State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implemented </w:t>
      </w:r>
      <w:r w:rsidRPr="009267F8">
        <w:rPr>
          <w:rFonts w:ascii="Times New Roman" w:hAnsi="Times New Roman" w:cs="Times New Roman"/>
          <w:sz w:val="24"/>
          <w:szCs w:val="24"/>
        </w:rPr>
        <w:t xml:space="preserve">a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Center </w:t>
      </w:r>
      <w:r w:rsidRPr="009267F8">
        <w:rPr>
          <w:rFonts w:ascii="Times New Roman" w:hAnsi="Times New Roman" w:cs="Times New Roman"/>
          <w:sz w:val="24"/>
          <w:szCs w:val="24"/>
        </w:rPr>
        <w:t>on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 Campus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1988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using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Title</w:t>
      </w:r>
      <w:r w:rsidRPr="009267F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III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funds.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provided academic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support</w:t>
      </w:r>
      <w:r w:rsidRPr="009267F8">
        <w:rPr>
          <w:rFonts w:ascii="Times New Roman" w:hAnsi="Times New Roman" w:cs="Times New Roman"/>
          <w:sz w:val="24"/>
          <w:szCs w:val="24"/>
        </w:rPr>
        <w:t xml:space="preserve"> 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thousands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of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through tutoring,</w:t>
      </w:r>
      <w:r w:rsidRPr="009267F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instructional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software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programs,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seminars.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original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LSC consisted </w:t>
      </w:r>
      <w:r w:rsidRPr="009267F8">
        <w:rPr>
          <w:rFonts w:ascii="Times New Roman" w:hAnsi="Times New Roman" w:cs="Times New Roman"/>
          <w:sz w:val="24"/>
          <w:szCs w:val="24"/>
        </w:rPr>
        <w:t>of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one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open computer</w:t>
      </w:r>
      <w:r w:rsidRPr="009267F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lab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with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20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printers.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9267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C67C4" w:rsidRPr="009267F8">
        <w:rPr>
          <w:rFonts w:ascii="Times New Roman" w:hAnsi="Times New Roman" w:cs="Times New Roman"/>
          <w:spacing w:val="5"/>
          <w:sz w:val="24"/>
          <w:szCs w:val="24"/>
        </w:rPr>
        <w:t>currently i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nclude</w:t>
      </w:r>
      <w:r w:rsidR="008C67C4" w:rsidRPr="009267F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one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open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computer </w:t>
      </w:r>
      <w:r w:rsidRPr="009267F8">
        <w:rPr>
          <w:rFonts w:ascii="Times New Roman" w:hAnsi="Times New Roman" w:cs="Times New Roman"/>
          <w:sz w:val="24"/>
          <w:szCs w:val="24"/>
        </w:rPr>
        <w:t>lab</w:t>
      </w:r>
      <w:r w:rsidR="001162F1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="008C67C4" w:rsidRPr="009267F8">
        <w:rPr>
          <w:rFonts w:ascii="Times New Roman" w:hAnsi="Times New Roman" w:cs="Times New Roman"/>
          <w:spacing w:val="-1"/>
          <w:sz w:val="24"/>
          <w:szCs w:val="24"/>
        </w:rPr>
        <w:t>one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scheduled computer lab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 xml:space="preserve"> at the Jefferson and Shelby campuses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open </w:t>
      </w:r>
      <w:r w:rsidRPr="009267F8">
        <w:rPr>
          <w:rFonts w:ascii="Times New Roman" w:hAnsi="Times New Roman" w:cs="Times New Roman"/>
          <w:sz w:val="24"/>
          <w:szCs w:val="24"/>
        </w:rPr>
        <w:t>lab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allows students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C46AD">
        <w:rPr>
          <w:rFonts w:ascii="Times New Roman" w:hAnsi="Times New Roman" w:cs="Times New Roman"/>
          <w:spacing w:val="1"/>
          <w:sz w:val="24"/>
          <w:szCs w:val="24"/>
        </w:rPr>
        <w:t xml:space="preserve">instructors,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community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members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="008C67C4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the</w:t>
      </w:r>
      <w:r w:rsidRPr="009267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="00B44E32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five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days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per week.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lab </w:t>
      </w:r>
      <w:r w:rsidRPr="009267F8">
        <w:rPr>
          <w:rFonts w:ascii="Times New Roman" w:hAnsi="Times New Roman" w:cs="Times New Roman"/>
          <w:sz w:val="24"/>
          <w:szCs w:val="24"/>
        </w:rPr>
        <w:t>is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staffed from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8:00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a.m.</w:t>
      </w:r>
      <w:r w:rsidRPr="009267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–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8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:00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p.m. Monday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through Thursday,</w:t>
      </w:r>
      <w:r w:rsidRPr="009267F8">
        <w:rPr>
          <w:rFonts w:ascii="Times New Roman" w:hAnsi="Times New Roman" w:cs="Times New Roman"/>
          <w:sz w:val="24"/>
          <w:szCs w:val="24"/>
        </w:rPr>
        <w:t xml:space="preserve"> and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8:00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a.m.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–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4:30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p.m.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on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Friday. 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>In 2018</w:t>
      </w:r>
      <w:r w:rsidR="00AD3837">
        <w:rPr>
          <w:rFonts w:ascii="Times New Roman" w:hAnsi="Times New Roman" w:cs="Times New Roman"/>
          <w:spacing w:val="-1"/>
          <w:sz w:val="24"/>
          <w:szCs w:val="24"/>
        </w:rPr>
        <w:t>, t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 xml:space="preserve">he Learning Success Center at the Jefferson </w:t>
      </w:r>
      <w:r w:rsidR="001162F1">
        <w:rPr>
          <w:rFonts w:ascii="Times New Roman" w:hAnsi="Times New Roman" w:cs="Times New Roman"/>
          <w:spacing w:val="-1"/>
          <w:sz w:val="24"/>
          <w:szCs w:val="24"/>
        </w:rPr>
        <w:t xml:space="preserve">campus 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 xml:space="preserve">was moved from Lurleen Wallace Hall to the Allen Library along with developmental </w:t>
      </w:r>
      <w:r w:rsidR="009675BC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 xml:space="preserve">ath and </w:t>
      </w:r>
      <w:r w:rsidR="009675BC">
        <w:rPr>
          <w:rFonts w:ascii="Times New Roman" w:hAnsi="Times New Roman" w:cs="Times New Roman"/>
          <w:spacing w:val="-1"/>
          <w:sz w:val="24"/>
          <w:szCs w:val="24"/>
        </w:rPr>
        <w:t>English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 xml:space="preserve"> tutors</w:t>
      </w:r>
      <w:r w:rsidR="009675BC">
        <w:rPr>
          <w:rFonts w:ascii="Times New Roman" w:hAnsi="Times New Roman" w:cs="Times New Roman"/>
          <w:spacing w:val="-1"/>
          <w:sz w:val="24"/>
          <w:szCs w:val="24"/>
        </w:rPr>
        <w:t xml:space="preserve"> in the fall of 2018</w:t>
      </w:r>
      <w:r w:rsidR="00AD383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9675B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 xml:space="preserve"> door was </w:t>
      </w:r>
      <w:r w:rsidR="001162F1">
        <w:rPr>
          <w:rFonts w:ascii="Times New Roman" w:hAnsi="Times New Roman" w:cs="Times New Roman"/>
          <w:spacing w:val="-1"/>
          <w:sz w:val="24"/>
          <w:szCs w:val="24"/>
        </w:rPr>
        <w:t>installed linking the library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 xml:space="preserve"> and LSC at the Shelby campus. Students now have LSC, </w:t>
      </w:r>
      <w:r w:rsidR="001162F1">
        <w:rPr>
          <w:rFonts w:ascii="Times New Roman" w:hAnsi="Times New Roman" w:cs="Times New Roman"/>
          <w:spacing w:val="-1"/>
          <w:sz w:val="24"/>
          <w:szCs w:val="24"/>
        </w:rPr>
        <w:t>library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 xml:space="preserve">, and tutoring resources in one area for </w:t>
      </w:r>
      <w:r w:rsidR="009675BC">
        <w:rPr>
          <w:rFonts w:ascii="Times New Roman" w:hAnsi="Times New Roman" w:cs="Times New Roman"/>
          <w:spacing w:val="-1"/>
          <w:sz w:val="24"/>
          <w:szCs w:val="24"/>
        </w:rPr>
        <w:t xml:space="preserve">easy </w:t>
      </w:r>
      <w:r w:rsidR="001162F1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 xml:space="preserve"> access. </w:t>
      </w:r>
    </w:p>
    <w:p w14:paraId="35CB7389" w14:textId="3D8CE28E" w:rsidR="00B364F6" w:rsidRPr="009267F8" w:rsidRDefault="00B364F6" w:rsidP="00B364F6">
      <w:pPr>
        <w:pStyle w:val="BodyText"/>
        <w:spacing w:line="275" w:lineRule="auto"/>
        <w:ind w:right="101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scheduled labs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the</w:t>
      </w:r>
      <w:r w:rsidRPr="009267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for faculty members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lastRenderedPageBreak/>
        <w:t>conduct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laboratory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instructional activities.</w:t>
      </w:r>
    </w:p>
    <w:p w14:paraId="35CB738A" w14:textId="77777777" w:rsidR="00B364F6" w:rsidRPr="009267F8" w:rsidRDefault="00B364F6" w:rsidP="00B364F6">
      <w:pPr>
        <w:spacing w:before="1" w:line="200" w:lineRule="exact"/>
        <w:rPr>
          <w:rFonts w:ascii="Times New Roman" w:hAnsi="Times New Roman" w:cs="Times New Roman"/>
          <w:sz w:val="24"/>
          <w:szCs w:val="24"/>
        </w:rPr>
      </w:pPr>
    </w:p>
    <w:p w14:paraId="35CB738B" w14:textId="5CF93505" w:rsidR="00B364F6" w:rsidRPr="009267F8" w:rsidRDefault="00B364F6" w:rsidP="00B364F6">
      <w:pPr>
        <w:pStyle w:val="BodyText"/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z w:val="24"/>
          <w:szCs w:val="24"/>
        </w:rPr>
        <w:t>A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Center </w:t>
      </w:r>
      <w:r w:rsidRPr="009267F8">
        <w:rPr>
          <w:rFonts w:ascii="Times New Roman" w:hAnsi="Times New Roman" w:cs="Times New Roman"/>
          <w:sz w:val="24"/>
          <w:szCs w:val="24"/>
        </w:rPr>
        <w:t>was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implemented</w:t>
      </w:r>
      <w:r w:rsidRPr="009267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 xml:space="preserve">at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 Shelby Campus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 xml:space="preserve">in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2008.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includes</w:t>
      </w:r>
      <w:r w:rsidRPr="009267F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one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open </w:t>
      </w:r>
      <w:r w:rsidRPr="009267F8">
        <w:rPr>
          <w:rFonts w:ascii="Times New Roman" w:hAnsi="Times New Roman" w:cs="Times New Roman"/>
          <w:sz w:val="24"/>
          <w:szCs w:val="24"/>
        </w:rPr>
        <w:t>lab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and </w:t>
      </w:r>
      <w:r w:rsidR="00B44E32" w:rsidRPr="009267F8">
        <w:rPr>
          <w:rFonts w:ascii="Times New Roman" w:hAnsi="Times New Roman" w:cs="Times New Roman"/>
          <w:spacing w:val="-1"/>
          <w:sz w:val="24"/>
          <w:szCs w:val="24"/>
        </w:rPr>
        <w:t>one scheduled lab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open </w:t>
      </w:r>
      <w:r w:rsidRPr="009267F8">
        <w:rPr>
          <w:rFonts w:ascii="Times New Roman" w:hAnsi="Times New Roman" w:cs="Times New Roman"/>
          <w:sz w:val="24"/>
          <w:szCs w:val="24"/>
        </w:rPr>
        <w:t>lab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is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staffed from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8:00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a.m.–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8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:00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p.m.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Monday</w:t>
      </w:r>
      <w:r w:rsidRPr="009267F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through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Thursday,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9267F8">
        <w:rPr>
          <w:rFonts w:ascii="Times New Roman" w:hAnsi="Times New Roman" w:cs="Times New Roman"/>
          <w:sz w:val="24"/>
          <w:szCs w:val="24"/>
        </w:rPr>
        <w:t>8:00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a.m.</w:t>
      </w:r>
      <w:r w:rsidRPr="009267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–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4: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p.m.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on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Friday</w:t>
      </w:r>
      <w:r w:rsidR="0073139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 xml:space="preserve">open and scheduled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labs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utilized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by faculty members</w:t>
      </w:r>
      <w:r w:rsidR="00AD3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needing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access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for laboratory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instructional activities.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35CB738C" w14:textId="77777777" w:rsidR="00B364F6" w:rsidRPr="009267F8" w:rsidRDefault="00B364F6" w:rsidP="00B364F6">
      <w:pPr>
        <w:pStyle w:val="BodyText"/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</w:p>
    <w:p w14:paraId="35CB738D" w14:textId="71FCDEBD" w:rsidR="00B364F6" w:rsidRPr="009267F8" w:rsidRDefault="00BD6D82" w:rsidP="00B364F6">
      <w:pPr>
        <w:pStyle w:val="BodyText"/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at </w:t>
      </w:r>
      <w:r w:rsidR="00DC46AD" w:rsidRPr="009267F8">
        <w:rPr>
          <w:rFonts w:ascii="Times New Roman" w:hAnsi="Times New Roman" w:cs="Times New Roman"/>
          <w:spacing w:val="-1"/>
          <w:sz w:val="24"/>
          <w:szCs w:val="24"/>
        </w:rPr>
        <w:t>St. Clair/Pell City Campus and the Clanton/Chilton Campus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6AD">
        <w:rPr>
          <w:rFonts w:ascii="Times New Roman" w:hAnsi="Times New Roman" w:cs="Times New Roman"/>
          <w:sz w:val="24"/>
          <w:szCs w:val="24"/>
        </w:rPr>
        <w:t xml:space="preserve">can contact LSC staff via </w:t>
      </w:r>
      <w:r w:rsidR="00C64BA2">
        <w:rPr>
          <w:rFonts w:ascii="Times New Roman" w:hAnsi="Times New Roman" w:cs="Times New Roman"/>
          <w:sz w:val="24"/>
          <w:szCs w:val="24"/>
        </w:rPr>
        <w:t xml:space="preserve">the </w:t>
      </w:r>
      <w:r w:rsidR="00DC46AD">
        <w:rPr>
          <w:rFonts w:ascii="Times New Roman" w:hAnsi="Times New Roman" w:cs="Times New Roman"/>
          <w:sz w:val="24"/>
          <w:szCs w:val="24"/>
        </w:rPr>
        <w:t>JSCC website thru e-mail or live chat</w:t>
      </w:r>
      <w:r w:rsidR="00B364F6" w:rsidRPr="009267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5CB738E" w14:textId="77777777" w:rsidR="00B364F6" w:rsidRPr="009267F8" w:rsidRDefault="00B364F6" w:rsidP="00420086">
      <w:pPr>
        <w:rPr>
          <w:rFonts w:ascii="Times New Roman" w:hAnsi="Times New Roman" w:cs="Times New Roman"/>
          <w:b/>
          <w:sz w:val="24"/>
          <w:szCs w:val="24"/>
        </w:rPr>
      </w:pPr>
    </w:p>
    <w:p w14:paraId="35CB738F" w14:textId="77777777" w:rsidR="00481035" w:rsidRPr="009267F8" w:rsidRDefault="00481035" w:rsidP="00420086">
      <w:p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Internal Conditions:</w:t>
      </w:r>
    </w:p>
    <w:p w14:paraId="35CB7390" w14:textId="77777777" w:rsidR="00481035" w:rsidRPr="009267F8" w:rsidRDefault="00481035" w:rsidP="004810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Technology</w:t>
      </w:r>
    </w:p>
    <w:p w14:paraId="35CB7391" w14:textId="38511624" w:rsidR="0090342F" w:rsidRPr="009267F8" w:rsidRDefault="0090342F" w:rsidP="0090342F">
      <w:pPr>
        <w:pStyle w:val="BodyText"/>
        <w:ind w:left="1080" w:right="143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pacing w:val="-1"/>
          <w:sz w:val="24"/>
          <w:szCs w:val="24"/>
        </w:rPr>
        <w:t>Equipment</w:t>
      </w:r>
      <w:r w:rsidRPr="009267F8">
        <w:rPr>
          <w:rFonts w:ascii="Times New Roman" w:hAnsi="Times New Roman" w:cs="Times New Roman"/>
          <w:sz w:val="24"/>
          <w:szCs w:val="24"/>
        </w:rPr>
        <w:t xml:space="preserve"> is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replaced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funds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available. Computers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the LSC</w:t>
      </w:r>
      <w:r w:rsidRPr="009267F8">
        <w:rPr>
          <w:rFonts w:ascii="Times New Roman" w:hAnsi="Times New Roman" w:cs="Times New Roman"/>
          <w:sz w:val="24"/>
          <w:szCs w:val="24"/>
        </w:rPr>
        <w:t xml:space="preserve"> open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lab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AD3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1392">
        <w:rPr>
          <w:rFonts w:ascii="Times New Roman" w:hAnsi="Times New Roman" w:cs="Times New Roman"/>
          <w:spacing w:val="-1"/>
          <w:sz w:val="24"/>
          <w:szCs w:val="24"/>
        </w:rPr>
        <w:t xml:space="preserve">were replaced in the 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>Allen</w:t>
      </w:r>
      <w:r w:rsidR="00A040F0">
        <w:rPr>
          <w:rFonts w:ascii="Times New Roman" w:hAnsi="Times New Roman" w:cs="Times New Roman"/>
          <w:spacing w:val="-1"/>
          <w:sz w:val="24"/>
          <w:szCs w:val="24"/>
        </w:rPr>
        <w:t xml:space="preserve"> Library</w:t>
      </w:r>
      <w:r w:rsidR="00731392">
        <w:rPr>
          <w:rFonts w:ascii="Times New Roman" w:hAnsi="Times New Roman" w:cs="Times New Roman"/>
          <w:spacing w:val="-1"/>
          <w:sz w:val="24"/>
          <w:szCs w:val="24"/>
        </w:rPr>
        <w:t xml:space="preserve"> in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 xml:space="preserve">18 and General Studies Building, room 120, </w:t>
      </w:r>
      <w:r w:rsidR="009675BC"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>2019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213D59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Computers </w:t>
      </w:r>
      <w:r w:rsidR="009675BC" w:rsidRPr="009267F8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213D59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 xml:space="preserve">the LSC </w:t>
      </w:r>
      <w:r w:rsidR="008C67C4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scheduled lab, 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 xml:space="preserve">General Studies Building, room 320, 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 xml:space="preserve">are 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 xml:space="preserve">to be replaced in 2019-20.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Computers in the labs at 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St. Clair/Pell City Campus and the Clanton/Chilton Campus are maintained by staff at those sites.</w:t>
      </w:r>
    </w:p>
    <w:p w14:paraId="35CB7392" w14:textId="77777777" w:rsidR="0090342F" w:rsidRPr="009267F8" w:rsidRDefault="0090342F" w:rsidP="0090342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5CB7393" w14:textId="77777777" w:rsidR="0090342F" w:rsidRPr="009267F8" w:rsidRDefault="00481035" w:rsidP="009034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Budget</w:t>
      </w:r>
    </w:p>
    <w:p w14:paraId="35CB7394" w14:textId="77777777" w:rsidR="0090342F" w:rsidRPr="009267F8" w:rsidRDefault="0090342F" w:rsidP="0090342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5CB7395" w14:textId="0168E9B4" w:rsidR="0090342F" w:rsidRPr="009267F8" w:rsidRDefault="0090342F" w:rsidP="0090342F">
      <w:pPr>
        <w:pStyle w:val="ListParagraph"/>
        <w:ind w:left="1080"/>
        <w:rPr>
          <w:rFonts w:ascii="Times New Roman" w:hAnsi="Times New Roman" w:cs="Times New Roman"/>
          <w:spacing w:val="-1"/>
          <w:sz w:val="24"/>
          <w:szCs w:val="24"/>
        </w:rPr>
      </w:pPr>
      <w:r w:rsidRPr="009267F8">
        <w:rPr>
          <w:rFonts w:ascii="Times New Roman" w:hAnsi="Times New Roman" w:cs="Times New Roman"/>
          <w:spacing w:val="-1"/>
          <w:sz w:val="24"/>
          <w:szCs w:val="24"/>
        </w:rPr>
        <w:t>Institutional funds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provided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support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functions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of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Center.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Funds</w:t>
      </w:r>
      <w:r w:rsidR="007313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primarily used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support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salary and benefits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="00C64BA2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staff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labs.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Other expenditures</w:t>
      </w:r>
      <w:r w:rsidR="0042285E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include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replacement equipment,</w:t>
      </w:r>
      <w:r w:rsidRPr="009267F8">
        <w:rPr>
          <w:rFonts w:ascii="Times New Roman" w:hAnsi="Times New Roman" w:cs="Times New Roman"/>
          <w:sz w:val="24"/>
          <w:szCs w:val="24"/>
        </w:rPr>
        <w:t xml:space="preserve"> toner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cartridges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printers,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printing.</w:t>
      </w:r>
    </w:p>
    <w:p w14:paraId="35CB7396" w14:textId="77777777" w:rsidR="001E4416" w:rsidRPr="009267F8" w:rsidRDefault="001E4416" w:rsidP="0090342F">
      <w:pPr>
        <w:pStyle w:val="ListParagraph"/>
        <w:ind w:left="1080"/>
        <w:rPr>
          <w:rFonts w:ascii="Times New Roman" w:hAnsi="Times New Roman" w:cs="Times New Roman"/>
          <w:spacing w:val="-1"/>
          <w:sz w:val="24"/>
          <w:szCs w:val="24"/>
        </w:rPr>
      </w:pPr>
    </w:p>
    <w:p w14:paraId="35CB7397" w14:textId="77777777" w:rsidR="001E4416" w:rsidRPr="009267F8" w:rsidRDefault="001E4416" w:rsidP="0090342F">
      <w:pPr>
        <w:pStyle w:val="ListParagraph"/>
        <w:ind w:left="1080"/>
        <w:rPr>
          <w:rFonts w:ascii="Times New Roman" w:hAnsi="Times New Roman" w:cs="Times New Roman"/>
          <w:spacing w:val="-1"/>
          <w:sz w:val="24"/>
          <w:szCs w:val="24"/>
        </w:rPr>
      </w:pPr>
    </w:p>
    <w:p w14:paraId="35CB7398" w14:textId="77777777" w:rsidR="0090342F" w:rsidRPr="009267F8" w:rsidRDefault="0090342F" w:rsidP="009034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Staffing</w:t>
      </w:r>
    </w:p>
    <w:p w14:paraId="35CB7399" w14:textId="77777777" w:rsidR="0090342F" w:rsidRPr="009267F8" w:rsidRDefault="0090342F" w:rsidP="0090342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5CB739A" w14:textId="022725FD" w:rsidR="000301D1" w:rsidRPr="009267F8" w:rsidRDefault="0090342F" w:rsidP="0090342F">
      <w:pPr>
        <w:pStyle w:val="ListParagraph"/>
        <w:ind w:left="1080"/>
        <w:rPr>
          <w:rFonts w:ascii="Times New Roman" w:hAnsi="Times New Roman" w:cs="Times New Roman"/>
          <w:spacing w:val="-1"/>
          <w:sz w:val="24"/>
          <w:szCs w:val="24"/>
        </w:rPr>
      </w:pPr>
      <w:r w:rsidRPr="009267F8">
        <w:rPr>
          <w:rFonts w:ascii="Times New Roman" w:hAnsi="Times New Roman" w:cs="Times New Roman"/>
          <w:spacing w:val="-1"/>
          <w:sz w:val="24"/>
          <w:szCs w:val="24"/>
        </w:rPr>
        <w:t>Staffing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for 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Success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Centers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includes 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 xml:space="preserve">a 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full-time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 xml:space="preserve"> director, </w:t>
      </w:r>
      <w:r w:rsidR="008C67C4" w:rsidRPr="009267F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>ix</w:t>
      </w:r>
      <w:r w:rsidR="000301D1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part-time </w:t>
      </w:r>
      <w:r w:rsidR="008C67C4" w:rsidRPr="009267F8">
        <w:rPr>
          <w:rFonts w:ascii="Times New Roman" w:hAnsi="Times New Roman" w:cs="Times New Roman"/>
          <w:spacing w:val="-1"/>
          <w:sz w:val="24"/>
          <w:szCs w:val="24"/>
        </w:rPr>
        <w:t>lab assistants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8C67C4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and s</w:t>
      </w:r>
      <w:r w:rsidR="00E102A9">
        <w:rPr>
          <w:rFonts w:ascii="Times New Roman" w:hAnsi="Times New Roman" w:cs="Times New Roman"/>
          <w:spacing w:val="-1"/>
          <w:sz w:val="24"/>
          <w:szCs w:val="24"/>
        </w:rPr>
        <w:t>even p</w:t>
      </w:r>
      <w:r w:rsidR="008C67C4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art-time tutors.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Staff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members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are assigned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 Campus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Shelby Campus.</w:t>
      </w:r>
    </w:p>
    <w:p w14:paraId="35CB739B" w14:textId="77777777" w:rsidR="006C2F61" w:rsidRPr="009267F8" w:rsidRDefault="006C2F61" w:rsidP="0090342F">
      <w:pPr>
        <w:pStyle w:val="ListParagraph"/>
        <w:ind w:left="1080"/>
        <w:rPr>
          <w:rFonts w:ascii="Times New Roman" w:hAnsi="Times New Roman" w:cs="Times New Roman"/>
          <w:spacing w:val="-1"/>
          <w:sz w:val="24"/>
          <w:szCs w:val="24"/>
        </w:rPr>
      </w:pPr>
    </w:p>
    <w:p w14:paraId="35CB739C" w14:textId="77777777" w:rsidR="006C2F61" w:rsidRPr="009267F8" w:rsidRDefault="006C2F61" w:rsidP="0090342F">
      <w:pPr>
        <w:pStyle w:val="ListParagraph"/>
        <w:ind w:left="1080"/>
        <w:rPr>
          <w:rFonts w:ascii="Times New Roman" w:hAnsi="Times New Roman" w:cs="Times New Roman"/>
          <w:spacing w:val="-1"/>
          <w:sz w:val="24"/>
          <w:szCs w:val="24"/>
        </w:rPr>
      </w:pPr>
    </w:p>
    <w:p w14:paraId="35CB739D" w14:textId="77777777" w:rsidR="000301D1" w:rsidRPr="009267F8" w:rsidRDefault="000301D1" w:rsidP="000301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Resources</w:t>
      </w:r>
    </w:p>
    <w:p w14:paraId="35CB739E" w14:textId="77777777" w:rsidR="000301D1" w:rsidRPr="009267F8" w:rsidRDefault="000301D1" w:rsidP="000301D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5CB739F" w14:textId="77777777" w:rsidR="000301D1" w:rsidRPr="009267F8" w:rsidRDefault="000301D1" w:rsidP="000301D1">
      <w:pPr>
        <w:pStyle w:val="ListParagraph"/>
        <w:ind w:left="1080"/>
        <w:rPr>
          <w:rFonts w:ascii="Times New Roman" w:hAnsi="Times New Roman" w:cs="Times New Roman"/>
          <w:spacing w:val="-1"/>
          <w:sz w:val="24"/>
          <w:szCs w:val="24"/>
        </w:rPr>
      </w:pPr>
      <w:r w:rsidRPr="009267F8">
        <w:rPr>
          <w:rFonts w:ascii="Times New Roman" w:hAnsi="Times New Roman" w:cs="Times New Roman"/>
          <w:sz w:val="24"/>
          <w:szCs w:val="24"/>
        </w:rPr>
        <w:t xml:space="preserve">Staff members are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encouraged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pursue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professional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development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opportunities.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Each staff</w:t>
      </w:r>
      <w:r w:rsidRPr="009267F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member participates </w:t>
      </w:r>
      <w:r w:rsidRPr="009267F8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opportunities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provided by </w:t>
      </w:r>
      <w:r w:rsidRPr="009267F8">
        <w:rPr>
          <w:rFonts w:ascii="Times New Roman" w:hAnsi="Times New Roman" w:cs="Times New Roman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College.</w:t>
      </w:r>
    </w:p>
    <w:p w14:paraId="35CB73A0" w14:textId="77777777" w:rsidR="000301D1" w:rsidRPr="009267F8" w:rsidRDefault="000301D1" w:rsidP="000301D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5CB73A1" w14:textId="77777777" w:rsidR="000301D1" w:rsidRPr="009267F8" w:rsidRDefault="000301D1" w:rsidP="000301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lastRenderedPageBreak/>
        <w:t>Enrollment</w:t>
      </w:r>
    </w:p>
    <w:p w14:paraId="35CB73A2" w14:textId="77777777" w:rsidR="000301D1" w:rsidRPr="009267F8" w:rsidRDefault="000301D1" w:rsidP="000301D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5CB73A3" w14:textId="32E917D4" w:rsidR="000301D1" w:rsidRPr="009267F8" w:rsidRDefault="000301D1" w:rsidP="000301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z w:val="24"/>
          <w:szCs w:val="24"/>
        </w:rPr>
        <w:t xml:space="preserve">The LSC is an open participation service for students. Utilization records are maintained. Students are provided access to the LSC through enrollment at the College. </w:t>
      </w:r>
    </w:p>
    <w:p w14:paraId="35CB73A4" w14:textId="77777777" w:rsidR="007853DB" w:rsidRPr="009267F8" w:rsidRDefault="007853DB" w:rsidP="000301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5CB73A5" w14:textId="77777777" w:rsidR="007853DB" w:rsidRPr="009267F8" w:rsidRDefault="007853DB" w:rsidP="007853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Facilities</w:t>
      </w:r>
    </w:p>
    <w:p w14:paraId="35CB73A6" w14:textId="77777777" w:rsidR="007853DB" w:rsidRPr="009267F8" w:rsidRDefault="007853DB" w:rsidP="007853D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5CB73A7" w14:textId="3CDDDF73" w:rsidR="0090342F" w:rsidRPr="009267F8" w:rsidRDefault="0090342F" w:rsidP="007853DB">
      <w:pPr>
        <w:pStyle w:val="ListParagraph"/>
        <w:ind w:left="1080"/>
        <w:rPr>
          <w:rFonts w:ascii="Times New Roman" w:hAnsi="Times New Roman" w:cs="Times New Roman"/>
          <w:spacing w:val="-1"/>
          <w:sz w:val="24"/>
          <w:szCs w:val="24"/>
        </w:rPr>
      </w:pP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Center </w:t>
      </w:r>
      <w:r w:rsidRPr="009267F8">
        <w:rPr>
          <w:rFonts w:ascii="Times New Roman" w:hAnsi="Times New Roman" w:cs="Times New Roman"/>
          <w:sz w:val="24"/>
          <w:szCs w:val="24"/>
        </w:rPr>
        <w:t xml:space="preserve">at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Jefferson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Campus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consists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of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one open computer </w:t>
      </w:r>
      <w:r w:rsidRPr="009267F8">
        <w:rPr>
          <w:rFonts w:ascii="Times New Roman" w:hAnsi="Times New Roman" w:cs="Times New Roman"/>
          <w:sz w:val="24"/>
          <w:szCs w:val="24"/>
        </w:rPr>
        <w:t>lab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and</w:t>
      </w:r>
      <w:r w:rsidR="00AD3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5DFA" w:rsidRPr="009267F8">
        <w:rPr>
          <w:rFonts w:ascii="Times New Roman" w:hAnsi="Times New Roman" w:cs="Times New Roman"/>
          <w:spacing w:val="-1"/>
          <w:sz w:val="24"/>
          <w:szCs w:val="24"/>
        </w:rPr>
        <w:t>one scheduled</w:t>
      </w:r>
      <w:r w:rsidR="007853DB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computer lab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Success Center </w:t>
      </w:r>
      <w:r w:rsidRPr="009267F8">
        <w:rPr>
          <w:rFonts w:ascii="Times New Roman" w:hAnsi="Times New Roman" w:cs="Times New Roman"/>
          <w:sz w:val="24"/>
          <w:szCs w:val="24"/>
        </w:rPr>
        <w:t xml:space="preserve">at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Shelby Campus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consists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of</w:t>
      </w:r>
      <w:r w:rsidRPr="009267F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one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open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computer </w:t>
      </w:r>
      <w:r w:rsidRPr="009267F8">
        <w:rPr>
          <w:rFonts w:ascii="Times New Roman" w:hAnsi="Times New Roman" w:cs="Times New Roman"/>
          <w:sz w:val="24"/>
          <w:szCs w:val="24"/>
        </w:rPr>
        <w:t>lab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and </w:t>
      </w:r>
      <w:r w:rsidR="007853DB" w:rsidRPr="009267F8">
        <w:rPr>
          <w:rFonts w:ascii="Times New Roman" w:hAnsi="Times New Roman" w:cs="Times New Roman"/>
          <w:sz w:val="24"/>
          <w:szCs w:val="24"/>
        </w:rPr>
        <w:t xml:space="preserve">one </w:t>
      </w:r>
      <w:r w:rsidR="007853DB" w:rsidRPr="009267F8">
        <w:rPr>
          <w:rFonts w:ascii="Times New Roman" w:hAnsi="Times New Roman" w:cs="Times New Roman"/>
          <w:spacing w:val="-1"/>
          <w:sz w:val="24"/>
          <w:szCs w:val="24"/>
        </w:rPr>
        <w:t>scheduled lab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open </w:t>
      </w:r>
      <w:r w:rsidRPr="009267F8">
        <w:rPr>
          <w:rFonts w:ascii="Times New Roman" w:hAnsi="Times New Roman" w:cs="Times New Roman"/>
          <w:sz w:val="24"/>
          <w:szCs w:val="24"/>
        </w:rPr>
        <w:t>lab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allows students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community</w:t>
      </w:r>
      <w:r w:rsidRPr="009267F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members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computers</w:t>
      </w:r>
      <w:r w:rsidR="00055DFA" w:rsidRPr="009267F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267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64BA2">
        <w:rPr>
          <w:rFonts w:ascii="Times New Roman" w:hAnsi="Times New Roman" w:cs="Times New Roman"/>
          <w:spacing w:val="4"/>
          <w:sz w:val="24"/>
          <w:szCs w:val="24"/>
        </w:rPr>
        <w:t xml:space="preserve">the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="00055DFA" w:rsidRPr="009267F8">
        <w:rPr>
          <w:rFonts w:ascii="Times New Roman" w:hAnsi="Times New Roman" w:cs="Times New Roman"/>
          <w:spacing w:val="-1"/>
          <w:sz w:val="24"/>
          <w:szCs w:val="24"/>
        </w:rPr>
        <w:t>, document printing, and online resources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267F8">
        <w:rPr>
          <w:rFonts w:ascii="Times New Roman" w:hAnsi="Times New Roman" w:cs="Times New Roman"/>
          <w:sz w:val="24"/>
          <w:szCs w:val="24"/>
        </w:rPr>
        <w:t xml:space="preserve"> 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scheduled labs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access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the</w:t>
      </w:r>
      <w:r w:rsidRPr="009267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for faculty members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conduct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laboratory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instructional</w:t>
      </w:r>
      <w:r w:rsidR="00055DFA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activities.</w:t>
      </w:r>
    </w:p>
    <w:p w14:paraId="35CB73A8" w14:textId="77777777" w:rsidR="007853DB" w:rsidRPr="009267F8" w:rsidRDefault="007853DB" w:rsidP="007853DB">
      <w:pPr>
        <w:pStyle w:val="ListParagraph"/>
        <w:ind w:left="1080"/>
        <w:rPr>
          <w:rFonts w:ascii="Times New Roman" w:hAnsi="Times New Roman" w:cs="Times New Roman"/>
          <w:spacing w:val="-1"/>
          <w:sz w:val="24"/>
          <w:szCs w:val="24"/>
        </w:rPr>
      </w:pPr>
    </w:p>
    <w:p w14:paraId="35CB73A9" w14:textId="77777777" w:rsidR="007853DB" w:rsidRPr="009267F8" w:rsidRDefault="007853DB" w:rsidP="007853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Equipment</w:t>
      </w:r>
    </w:p>
    <w:p w14:paraId="35CB73AA" w14:textId="77777777" w:rsidR="007853DB" w:rsidRPr="009267F8" w:rsidRDefault="007853DB" w:rsidP="007853DB">
      <w:pPr>
        <w:pStyle w:val="ListParagraph"/>
        <w:ind w:left="1080"/>
        <w:rPr>
          <w:rFonts w:ascii="Times New Roman" w:hAnsi="Times New Roman" w:cs="Times New Roman"/>
          <w:spacing w:val="-1"/>
          <w:sz w:val="24"/>
          <w:szCs w:val="24"/>
        </w:rPr>
      </w:pPr>
    </w:p>
    <w:p w14:paraId="35CB73AB" w14:textId="2BC6E2A2" w:rsidR="0090342F" w:rsidRPr="009267F8" w:rsidRDefault="0090342F" w:rsidP="007853D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Center </w:t>
      </w:r>
      <w:r w:rsidRPr="009267F8">
        <w:rPr>
          <w:rFonts w:ascii="Times New Roman" w:hAnsi="Times New Roman" w:cs="Times New Roman"/>
          <w:sz w:val="24"/>
          <w:szCs w:val="24"/>
        </w:rPr>
        <w:t>has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computers,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printers</w:t>
      </w:r>
      <w:r w:rsidR="00055DFA" w:rsidRPr="009267F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scanners</w:t>
      </w:r>
      <w:r w:rsidR="00055DFA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, and an ADA </w:t>
      </w:r>
      <w:r w:rsidR="00D31FFB" w:rsidRPr="009267F8">
        <w:rPr>
          <w:rFonts w:ascii="Times New Roman" w:hAnsi="Times New Roman" w:cs="Times New Roman"/>
          <w:spacing w:val="-1"/>
          <w:sz w:val="24"/>
          <w:szCs w:val="24"/>
        </w:rPr>
        <w:t>workstation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5DFA" w:rsidRPr="009267F8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 Campus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Shelby Campus.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="00584F8D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Computers in 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 xml:space="preserve">both 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 xml:space="preserve"> Success 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>Centers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>were</w:t>
      </w:r>
      <w:r w:rsidR="00BD6D82">
        <w:rPr>
          <w:rFonts w:ascii="Times New Roman" w:hAnsi="Times New Roman" w:cs="Times New Roman"/>
          <w:spacing w:val="-1"/>
          <w:sz w:val="24"/>
          <w:szCs w:val="24"/>
        </w:rPr>
        <w:t xml:space="preserve"> replaced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 xml:space="preserve"> in </w:t>
      </w:r>
      <w:r w:rsidR="00584F8D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the open 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 xml:space="preserve">labs and </w:t>
      </w:r>
      <w:r w:rsidR="00731392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="001162F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31FFB">
        <w:rPr>
          <w:rFonts w:ascii="Times New Roman" w:hAnsi="Times New Roman" w:cs="Times New Roman"/>
          <w:spacing w:val="-1"/>
          <w:sz w:val="24"/>
          <w:szCs w:val="24"/>
        </w:rPr>
        <w:t>cheduled</w:t>
      </w:r>
      <w:r w:rsidR="00DC46AD">
        <w:rPr>
          <w:rFonts w:ascii="Times New Roman" w:hAnsi="Times New Roman" w:cs="Times New Roman"/>
          <w:spacing w:val="-1"/>
          <w:sz w:val="24"/>
          <w:szCs w:val="24"/>
        </w:rPr>
        <w:t xml:space="preserve"> lab at the Jefferson campus. The </w:t>
      </w:r>
      <w:r w:rsidR="00AD3837">
        <w:rPr>
          <w:rFonts w:ascii="Times New Roman" w:hAnsi="Times New Roman" w:cs="Times New Roman"/>
          <w:spacing w:val="-1"/>
          <w:sz w:val="24"/>
          <w:szCs w:val="24"/>
        </w:rPr>
        <w:t xml:space="preserve">computers in 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="007853DB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scheduled lab at the Shelby Campus </w:t>
      </w:r>
      <w:r w:rsidR="00584F8D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are </w:t>
      </w:r>
      <w:r w:rsidR="007853DB" w:rsidRPr="009267F8">
        <w:rPr>
          <w:rFonts w:ascii="Times New Roman" w:hAnsi="Times New Roman" w:cs="Times New Roman"/>
          <w:spacing w:val="-1"/>
          <w:sz w:val="24"/>
          <w:szCs w:val="24"/>
        </w:rPr>
        <w:t>outd</w:t>
      </w:r>
      <w:r w:rsidR="00584F8D" w:rsidRPr="009267F8">
        <w:rPr>
          <w:rFonts w:ascii="Times New Roman" w:hAnsi="Times New Roman" w:cs="Times New Roman"/>
          <w:spacing w:val="-1"/>
          <w:sz w:val="24"/>
          <w:szCs w:val="24"/>
        </w:rPr>
        <w:t>ated and in need of replacement. The Shelby computers will be requested for replacement in 201</w:t>
      </w:r>
      <w:r w:rsidR="00D31FFB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584F8D" w:rsidRPr="009267F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7853DB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35CB73AC" w14:textId="77777777" w:rsidR="0090342F" w:rsidRPr="009267F8" w:rsidRDefault="0090342F" w:rsidP="0090342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5CB73AD" w14:textId="1E8B71E8" w:rsidR="00C664F5" w:rsidRPr="009267F8" w:rsidRDefault="00481035" w:rsidP="00C664F5">
      <w:p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External Conditions</w:t>
      </w:r>
      <w:r w:rsidR="00C664F5" w:rsidRPr="009267F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031B6" w:rsidRPr="009267F8">
        <w:rPr>
          <w:rFonts w:ascii="Times New Roman" w:hAnsi="Times New Roman" w:cs="Times New Roman"/>
          <w:b/>
          <w:sz w:val="24"/>
          <w:szCs w:val="24"/>
        </w:rPr>
        <w:t xml:space="preserve">such as </w:t>
      </w:r>
      <w:r w:rsidR="00C664F5" w:rsidRPr="009267F8">
        <w:rPr>
          <w:rFonts w:ascii="Times New Roman" w:hAnsi="Times New Roman" w:cs="Times New Roman"/>
          <w:b/>
          <w:sz w:val="24"/>
          <w:szCs w:val="24"/>
        </w:rPr>
        <w:t xml:space="preserve">state funding, </w:t>
      </w:r>
      <w:r w:rsidR="008031B6" w:rsidRPr="009267F8">
        <w:rPr>
          <w:rFonts w:ascii="Times New Roman" w:hAnsi="Times New Roman" w:cs="Times New Roman"/>
          <w:b/>
          <w:sz w:val="24"/>
          <w:szCs w:val="24"/>
        </w:rPr>
        <w:t>accrediting agencies</w:t>
      </w:r>
      <w:r w:rsidR="00C664F5" w:rsidRPr="009267F8">
        <w:rPr>
          <w:rFonts w:ascii="Times New Roman" w:hAnsi="Times New Roman" w:cs="Times New Roman"/>
          <w:b/>
          <w:sz w:val="24"/>
          <w:szCs w:val="24"/>
        </w:rPr>
        <w:t xml:space="preserve">, advisory committees, </w:t>
      </w:r>
      <w:r w:rsidR="00C64BA2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C664F5" w:rsidRPr="009267F8">
        <w:rPr>
          <w:rFonts w:ascii="Times New Roman" w:hAnsi="Times New Roman" w:cs="Times New Roman"/>
          <w:b/>
          <w:sz w:val="24"/>
          <w:szCs w:val="24"/>
        </w:rPr>
        <w:t>postsecondary policy changes)</w:t>
      </w:r>
      <w:r w:rsidRPr="009267F8">
        <w:rPr>
          <w:rFonts w:ascii="Times New Roman" w:hAnsi="Times New Roman" w:cs="Times New Roman"/>
          <w:b/>
          <w:sz w:val="24"/>
          <w:szCs w:val="24"/>
        </w:rPr>
        <w:t>:</w:t>
      </w:r>
    </w:p>
    <w:p w14:paraId="35CB73AE" w14:textId="11A35DD3" w:rsidR="007853DB" w:rsidRPr="009267F8" w:rsidRDefault="007853DB" w:rsidP="007853DB">
      <w:pPr>
        <w:pStyle w:val="BodyText"/>
        <w:ind w:right="166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pacing w:val="-1"/>
          <w:sz w:val="24"/>
          <w:szCs w:val="24"/>
        </w:rPr>
        <w:t>SACS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accreditation </w:t>
      </w:r>
      <w:r w:rsidRPr="009267F8">
        <w:rPr>
          <w:rFonts w:ascii="Times New Roman" w:hAnsi="Times New Roman" w:cs="Times New Roman"/>
          <w:sz w:val="24"/>
          <w:szCs w:val="24"/>
        </w:rPr>
        <w:t>is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 xml:space="preserve">a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high priority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for Jefferson </w:t>
      </w:r>
      <w:r w:rsidRPr="009267F8">
        <w:rPr>
          <w:rFonts w:ascii="Times New Roman" w:hAnsi="Times New Roman" w:cs="Times New Roman"/>
          <w:sz w:val="24"/>
          <w:szCs w:val="24"/>
        </w:rPr>
        <w:t xml:space="preserve">State.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Center plays</w:t>
      </w:r>
      <w:r w:rsidRPr="009267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an</w:t>
      </w:r>
      <w:r w:rsidRPr="009267F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important role</w:t>
      </w:r>
      <w:r w:rsidRPr="009267F8">
        <w:rPr>
          <w:rFonts w:ascii="Times New Roman" w:hAnsi="Times New Roman" w:cs="Times New Roman"/>
          <w:sz w:val="24"/>
          <w:szCs w:val="24"/>
        </w:rPr>
        <w:t xml:space="preserve"> in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supporting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academic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success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 xml:space="preserve">of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our</w:t>
      </w:r>
      <w:r w:rsidRPr="009267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students,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therefore,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an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important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role</w:t>
      </w:r>
      <w:r w:rsidR="00AD3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achieving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SACS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accreditation</w:t>
      </w:r>
      <w:r w:rsidR="00D31FF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5CB73AF" w14:textId="77777777" w:rsidR="007362B7" w:rsidRPr="009267F8" w:rsidRDefault="007362B7" w:rsidP="00B5657F">
      <w:pPr>
        <w:pStyle w:val="Heading1"/>
        <w:ind w:right="11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35CB73B0" w14:textId="77777777" w:rsidR="007362B7" w:rsidRPr="009267F8" w:rsidRDefault="007362B7" w:rsidP="00B5657F">
      <w:pPr>
        <w:pStyle w:val="Heading1"/>
        <w:ind w:right="11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35CB73B1" w14:textId="367D30E0" w:rsidR="00B5657F" w:rsidRPr="009267F8" w:rsidRDefault="00B5657F" w:rsidP="00B5657F">
      <w:pPr>
        <w:pStyle w:val="Heading1"/>
        <w:ind w:right="11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201</w:t>
      </w:r>
      <w:r w:rsidR="003634E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7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-201</w:t>
      </w:r>
      <w:r w:rsidR="003634E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8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Accomplishments</w:t>
      </w:r>
    </w:p>
    <w:p w14:paraId="35CB73B2" w14:textId="77777777" w:rsidR="00B5657F" w:rsidRPr="009267F8" w:rsidRDefault="00B5657F" w:rsidP="00B5657F">
      <w:pPr>
        <w:spacing w:before="2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CB73B3" w14:textId="11105266" w:rsidR="00B5657F" w:rsidRPr="009267F8" w:rsidRDefault="003634EB" w:rsidP="00B5657F">
      <w:pPr>
        <w:pStyle w:val="BodyText"/>
        <w:numPr>
          <w:ilvl w:val="0"/>
          <w:numId w:val="6"/>
        </w:numPr>
        <w:tabs>
          <w:tab w:val="left" w:pos="82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396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students</w:t>
      </w:r>
      <w:r w:rsidR="00B5657F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participated</w:t>
      </w:r>
      <w:r w:rsidR="00B5657F" w:rsidRPr="009267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910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tutoring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sessions using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SMARTHINKING</w:t>
      </w:r>
    </w:p>
    <w:p w14:paraId="35CB73B4" w14:textId="3A3970D0" w:rsidR="00B5657F" w:rsidRPr="009267F8" w:rsidRDefault="003634EB" w:rsidP="00B5657F">
      <w:pPr>
        <w:pStyle w:val="BodyText"/>
        <w:numPr>
          <w:ilvl w:val="0"/>
          <w:numId w:val="6"/>
        </w:numPr>
        <w:tabs>
          <w:tab w:val="left" w:pos="821"/>
        </w:tabs>
        <w:spacing w:before="40" w:line="275" w:lineRule="auto"/>
        <w:ind w:right="1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799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students</w:t>
      </w:r>
      <w:r w:rsidR="00B5657F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utilized available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computer resources</w:t>
      </w:r>
      <w:r w:rsidR="00B5657F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for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developmental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support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for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total of</w:t>
      </w:r>
      <w:r w:rsidR="00B5657F" w:rsidRPr="009267F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150</w:t>
      </w:r>
      <w:r w:rsidR="00B5657F" w:rsidRPr="009267F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570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sessions</w:t>
      </w:r>
    </w:p>
    <w:p w14:paraId="35CB73B5" w14:textId="006339C4" w:rsidR="00B5657F" w:rsidRPr="009267F8" w:rsidRDefault="003634EB" w:rsidP="00B5657F">
      <w:pPr>
        <w:pStyle w:val="BodyText"/>
        <w:numPr>
          <w:ilvl w:val="0"/>
          <w:numId w:val="6"/>
        </w:numPr>
        <w:tabs>
          <w:tab w:val="left" w:pos="821"/>
        </w:tabs>
        <w:spacing w:before="1" w:line="273" w:lineRule="auto"/>
        <w:ind w:right="3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5,700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students</w:t>
      </w:r>
      <w:r w:rsidR="00B5657F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utilized</w:t>
      </w:r>
      <w:r w:rsidR="00B5657F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available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computer resources</w:t>
      </w:r>
      <w:r w:rsidR="00B5657F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for</w:t>
      </w:r>
      <w:r w:rsidR="00B5657F" w:rsidRPr="009267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college-level</w:t>
      </w:r>
      <w:r w:rsidR="00B5657F" w:rsidRPr="009267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support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for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total</w:t>
      </w:r>
      <w:r w:rsidR="00982D6A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A74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005A74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05A7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8,976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05A74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sessions.</w:t>
      </w:r>
    </w:p>
    <w:p w14:paraId="35CB73B6" w14:textId="3CFF0CCA" w:rsidR="00B5657F" w:rsidRPr="009267F8" w:rsidRDefault="003634EB" w:rsidP="00B5657F">
      <w:pPr>
        <w:pStyle w:val="BodyText"/>
        <w:numPr>
          <w:ilvl w:val="0"/>
          <w:numId w:val="6"/>
        </w:numPr>
        <w:tabs>
          <w:tab w:val="left" w:pos="821"/>
        </w:tabs>
        <w:spacing w:before="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3,041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students</w:t>
      </w:r>
      <w:r w:rsidR="00B5657F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participated</w:t>
      </w:r>
      <w:r w:rsidR="00B5657F" w:rsidRPr="009267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study 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skills</w:t>
      </w:r>
      <w:r w:rsidR="00B5657F"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courses</w:t>
      </w:r>
      <w:r w:rsidR="00B5657F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and</w:t>
      </w:r>
      <w:r w:rsidR="00B5657F" w:rsidRPr="009267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seminars</w:t>
      </w:r>
      <w:r w:rsidR="00B5657F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for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a total</w:t>
      </w:r>
      <w:r w:rsidR="00B5657F"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B5657F" w:rsidRPr="009267F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2,331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sessions</w:t>
      </w:r>
    </w:p>
    <w:p w14:paraId="35CB73B7" w14:textId="5BC5169F" w:rsidR="000C2C5C" w:rsidRDefault="00B5657F" w:rsidP="00B5657F">
      <w:pPr>
        <w:pStyle w:val="BodyText"/>
        <w:numPr>
          <w:ilvl w:val="0"/>
          <w:numId w:val="6"/>
        </w:numPr>
        <w:tabs>
          <w:tab w:val="left" w:pos="821"/>
        </w:tabs>
        <w:ind w:left="821" w:right="475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Scheduled labs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were</w:t>
      </w:r>
      <w:r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utilized 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provide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laboratory</w:t>
      </w:r>
      <w:r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and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instructional 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for </w:t>
      </w:r>
      <w:r w:rsidR="00C64BA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a 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total of</w:t>
      </w:r>
      <w:r w:rsidR="004C2EB8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4E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D0F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34EB">
        <w:rPr>
          <w:rFonts w:ascii="Times New Roman" w:hAnsi="Times New Roman" w:cs="Times New Roman"/>
          <w:color w:val="000000" w:themeColor="text1"/>
          <w:sz w:val="24"/>
          <w:szCs w:val="24"/>
        </w:rPr>
        <w:t>492</w:t>
      </w:r>
      <w:r w:rsidR="004C2EB8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A74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sessions.</w:t>
      </w:r>
    </w:p>
    <w:p w14:paraId="35CB73B9" w14:textId="6406D8F1" w:rsidR="00B5657F" w:rsidRPr="009267F8" w:rsidRDefault="00982D6A" w:rsidP="00B5657F">
      <w:pPr>
        <w:pStyle w:val="BodyText"/>
        <w:numPr>
          <w:ilvl w:val="0"/>
          <w:numId w:val="6"/>
        </w:numPr>
        <w:tabs>
          <w:tab w:val="left" w:pos="874"/>
        </w:tabs>
        <w:spacing w:before="1"/>
        <w:ind w:left="873" w:hanging="4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</w:t>
      </w:r>
      <w:r w:rsidR="003634E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,377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proctored</w:t>
      </w:r>
      <w:r w:rsidR="00B5657F" w:rsidRPr="009267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exams were</w:t>
      </w:r>
      <w:r w:rsidR="00B5657F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administered </w:t>
      </w:r>
      <w:r w:rsidR="00B5657F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B5657F"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5657F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Jefferson State</w:t>
      </w:r>
      <w:r w:rsidR="00B5657F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005A74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students.</w:t>
      </w:r>
    </w:p>
    <w:p w14:paraId="35CB73BB" w14:textId="74C7B80E" w:rsidR="00B5657F" w:rsidRPr="00A040F0" w:rsidRDefault="00B5657F" w:rsidP="00B5657F">
      <w:pPr>
        <w:pStyle w:val="BodyText"/>
        <w:numPr>
          <w:ilvl w:val="0"/>
          <w:numId w:val="6"/>
        </w:numPr>
        <w:tabs>
          <w:tab w:val="left" w:pos="821"/>
        </w:tabs>
        <w:spacing w:before="43" w:line="275" w:lineRule="auto"/>
        <w:ind w:right="2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Unduplicated</w:t>
      </w:r>
      <w:r w:rsidRPr="009267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count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C2EB8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6,</w:t>
      </w:r>
      <w:r w:rsidR="003634E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492</w:t>
      </w:r>
      <w:r w:rsidR="004C2EB8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students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and community</w:t>
      </w:r>
      <w:r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members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utilized the</w:t>
      </w:r>
      <w:r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services 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the</w:t>
      </w:r>
      <w:r w:rsidR="00D24AFD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05A74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LSC.</w:t>
      </w:r>
    </w:p>
    <w:p w14:paraId="74C44013" w14:textId="4164425B" w:rsidR="00A040F0" w:rsidRPr="009267F8" w:rsidRDefault="00A040F0" w:rsidP="00B5657F">
      <w:pPr>
        <w:pStyle w:val="BodyText"/>
        <w:numPr>
          <w:ilvl w:val="0"/>
          <w:numId w:val="6"/>
        </w:numPr>
        <w:tabs>
          <w:tab w:val="left" w:pos="821"/>
        </w:tabs>
        <w:spacing w:before="43" w:line="275" w:lineRule="auto"/>
        <w:ind w:right="20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The Learning Success Center Website </w:t>
      </w:r>
      <w:r w:rsidR="00005A7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had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10,652 </w:t>
      </w:r>
      <w:r w:rsidR="00005A7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views.</w:t>
      </w:r>
    </w:p>
    <w:p w14:paraId="35CB73BC" w14:textId="77777777" w:rsidR="00B5657F" w:rsidRPr="009267F8" w:rsidRDefault="00B5657F" w:rsidP="00B5657F">
      <w:pPr>
        <w:pStyle w:val="Heading1"/>
        <w:ind w:right="110"/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</w:pPr>
    </w:p>
    <w:p w14:paraId="35CB73BD" w14:textId="36618E33" w:rsidR="00B5657F" w:rsidRPr="009267F8" w:rsidRDefault="00B5657F" w:rsidP="00B5657F">
      <w:pPr>
        <w:pStyle w:val="Heading1"/>
        <w:ind w:right="11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201</w:t>
      </w:r>
      <w:r w:rsidR="003634E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8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-201</w:t>
      </w:r>
      <w:r w:rsidR="003634E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9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Accomplishments</w:t>
      </w:r>
    </w:p>
    <w:p w14:paraId="35CB73BE" w14:textId="77777777" w:rsidR="00B5657F" w:rsidRPr="009267F8" w:rsidRDefault="00B5657F" w:rsidP="00B5657F">
      <w:pPr>
        <w:spacing w:before="2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5558D" w14:textId="01632C7D" w:rsidR="00A040F0" w:rsidRPr="009267F8" w:rsidRDefault="00A040F0" w:rsidP="00A040F0">
      <w:pPr>
        <w:pStyle w:val="BodyText"/>
        <w:numPr>
          <w:ilvl w:val="0"/>
          <w:numId w:val="6"/>
        </w:numPr>
        <w:tabs>
          <w:tab w:val="left" w:pos="82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272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students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participated</w:t>
      </w:r>
      <w:r w:rsidRPr="009267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602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tutoring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sessions using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A74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SMARTHINKING.</w:t>
      </w:r>
    </w:p>
    <w:p w14:paraId="3F9FE85A" w14:textId="620DBA24" w:rsidR="00A040F0" w:rsidRPr="009267F8" w:rsidRDefault="00A040F0" w:rsidP="00A040F0">
      <w:pPr>
        <w:pStyle w:val="BodyText"/>
        <w:numPr>
          <w:ilvl w:val="0"/>
          <w:numId w:val="6"/>
        </w:numPr>
        <w:tabs>
          <w:tab w:val="left" w:pos="821"/>
        </w:tabs>
        <w:spacing w:before="40" w:line="275" w:lineRule="auto"/>
        <w:ind w:right="1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390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students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utilized available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computer resources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for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developmental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support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for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total of</w:t>
      </w:r>
      <w:r w:rsidRPr="009267F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41</w:t>
      </w:r>
      <w:r w:rsidRPr="009267F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924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05A74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sessions.</w:t>
      </w:r>
    </w:p>
    <w:p w14:paraId="74A18E46" w14:textId="0789610D" w:rsidR="00A040F0" w:rsidRPr="009267F8" w:rsidRDefault="00A040F0" w:rsidP="00A040F0">
      <w:pPr>
        <w:pStyle w:val="BodyText"/>
        <w:numPr>
          <w:ilvl w:val="0"/>
          <w:numId w:val="6"/>
        </w:numPr>
        <w:tabs>
          <w:tab w:val="left" w:pos="821"/>
        </w:tabs>
        <w:spacing w:before="1" w:line="273" w:lineRule="auto"/>
        <w:ind w:right="3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10</w:t>
      </w:r>
      <w:r w:rsidR="001162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594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students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utilized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available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computer resources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for</w:t>
      </w:r>
      <w:r w:rsidRPr="009267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college-level</w:t>
      </w:r>
      <w:r w:rsidRPr="009267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support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for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total </w:t>
      </w:r>
      <w:r w:rsidR="00005A74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005A74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05A7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8,858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05A74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sessions.</w:t>
      </w:r>
    </w:p>
    <w:p w14:paraId="74DBFB81" w14:textId="2965DFC5" w:rsidR="00A040F0" w:rsidRPr="009267F8" w:rsidRDefault="00A040F0" w:rsidP="00A040F0">
      <w:pPr>
        <w:pStyle w:val="BodyText"/>
        <w:numPr>
          <w:ilvl w:val="0"/>
          <w:numId w:val="6"/>
        </w:numPr>
        <w:tabs>
          <w:tab w:val="left" w:pos="821"/>
        </w:tabs>
        <w:spacing w:before="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2,651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students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participated</w:t>
      </w:r>
      <w:r w:rsidRPr="009267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study 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skills</w:t>
      </w:r>
      <w:r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courses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and</w:t>
      </w:r>
      <w:r w:rsidRPr="009267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seminars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for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a total</w:t>
      </w:r>
      <w:r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9267F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1,965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05A74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sessions.</w:t>
      </w:r>
    </w:p>
    <w:p w14:paraId="364C693E" w14:textId="51B5071A" w:rsidR="00A040F0" w:rsidRPr="009267F8" w:rsidRDefault="00A040F0" w:rsidP="00A040F0">
      <w:pPr>
        <w:pStyle w:val="BodyText"/>
        <w:numPr>
          <w:ilvl w:val="0"/>
          <w:numId w:val="6"/>
        </w:numPr>
        <w:tabs>
          <w:tab w:val="left" w:pos="821"/>
        </w:tabs>
        <w:ind w:left="821" w:right="4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Scheduled labs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were</w:t>
      </w:r>
      <w:r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utilized 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provide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laboratory</w:t>
      </w:r>
      <w:r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and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instructional 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for </w:t>
      </w:r>
      <w:r w:rsidR="00C64BA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a 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4,952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A74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sessions.</w:t>
      </w:r>
    </w:p>
    <w:p w14:paraId="1CA2963D" w14:textId="1DFC3FCE" w:rsidR="00A040F0" w:rsidRPr="009267F8" w:rsidRDefault="00A040F0" w:rsidP="00A040F0">
      <w:pPr>
        <w:pStyle w:val="BodyText"/>
        <w:numPr>
          <w:ilvl w:val="0"/>
          <w:numId w:val="6"/>
        </w:numPr>
        <w:tabs>
          <w:tab w:val="left" w:pos="874"/>
        </w:tabs>
        <w:spacing w:before="1"/>
        <w:ind w:left="873" w:hanging="41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587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proctored</w:t>
      </w:r>
      <w:r w:rsidRPr="009267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exams were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administered </w:t>
      </w:r>
      <w:r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Jefferson State</w:t>
      </w:r>
      <w:r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005A74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students.</w:t>
      </w:r>
    </w:p>
    <w:p w14:paraId="246A593C" w14:textId="4CA420AA" w:rsidR="00A040F0" w:rsidRPr="00A040F0" w:rsidRDefault="00005A74" w:rsidP="00A040F0">
      <w:pPr>
        <w:pStyle w:val="BodyText"/>
        <w:numPr>
          <w:ilvl w:val="0"/>
          <w:numId w:val="6"/>
        </w:numPr>
        <w:tabs>
          <w:tab w:val="left" w:pos="821"/>
        </w:tabs>
        <w:spacing w:before="43" w:line="275" w:lineRule="auto"/>
        <w:ind w:right="2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 unduplicated</w:t>
      </w:r>
      <w:r w:rsidR="00A040F0" w:rsidRPr="009267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A040F0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count</w:t>
      </w:r>
      <w:r w:rsidR="00A040F0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A040F0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040F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3</w:t>
      </w:r>
      <w:r w:rsidR="00A040F0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="00A040F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899</w:t>
      </w:r>
      <w:r w:rsidR="00A040F0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040F0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students</w:t>
      </w:r>
      <w:r w:rsidR="00A040F0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040F0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and community</w:t>
      </w:r>
      <w:r w:rsidR="00A040F0"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A040F0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members</w:t>
      </w:r>
      <w:r w:rsidR="00A040F0" w:rsidRPr="009267F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040F0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utilized the</w:t>
      </w:r>
      <w:r w:rsidR="00A040F0" w:rsidRPr="009267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A040F0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services </w:t>
      </w:r>
      <w:r w:rsidR="00A040F0" w:rsidRPr="0092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A040F0"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the </w:t>
      </w:r>
      <w:r w:rsidRPr="009267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LSC.</w:t>
      </w:r>
    </w:p>
    <w:p w14:paraId="1EEE19AE" w14:textId="7E0E33F9" w:rsidR="00A040F0" w:rsidRPr="009267F8" w:rsidRDefault="00A040F0" w:rsidP="00A040F0">
      <w:pPr>
        <w:pStyle w:val="BodyText"/>
        <w:numPr>
          <w:ilvl w:val="0"/>
          <w:numId w:val="6"/>
        </w:numPr>
        <w:tabs>
          <w:tab w:val="left" w:pos="821"/>
        </w:tabs>
        <w:spacing w:before="43" w:line="275" w:lineRule="auto"/>
        <w:ind w:right="20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The Learning Success Center Website </w:t>
      </w:r>
      <w:r w:rsidR="001162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experienced 8,862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05A7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views.</w:t>
      </w:r>
    </w:p>
    <w:p w14:paraId="35CB73C8" w14:textId="77777777" w:rsidR="00263AAE" w:rsidRPr="009267F8" w:rsidRDefault="00263AAE" w:rsidP="0048103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5CB73C9" w14:textId="22AFFBA3" w:rsidR="00481035" w:rsidRPr="009267F8" w:rsidRDefault="00481035" w:rsidP="004810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67F8">
        <w:rPr>
          <w:rFonts w:ascii="Times New Roman" w:hAnsi="Times New Roman" w:cs="Times New Roman"/>
          <w:sz w:val="24"/>
          <w:szCs w:val="24"/>
          <w:u w:val="single"/>
        </w:rPr>
        <w:t xml:space="preserve">Considerations for </w:t>
      </w:r>
      <w:r w:rsidR="00C64BA2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9267F8">
        <w:rPr>
          <w:rFonts w:ascii="Times New Roman" w:hAnsi="Times New Roman" w:cs="Times New Roman"/>
          <w:sz w:val="24"/>
          <w:szCs w:val="24"/>
          <w:u w:val="single"/>
        </w:rPr>
        <w:t>Development of Unit Strategic Plans:</w:t>
      </w:r>
    </w:p>
    <w:p w14:paraId="35CB73CA" w14:textId="77777777" w:rsidR="00481035" w:rsidRPr="009267F8" w:rsidRDefault="00481035" w:rsidP="004810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z w:val="24"/>
          <w:szCs w:val="24"/>
        </w:rPr>
        <w:t>What can be done to improve the operation of the unit?</w:t>
      </w:r>
    </w:p>
    <w:p w14:paraId="35CB73CB" w14:textId="13767168" w:rsidR="007853DB" w:rsidRPr="009267F8" w:rsidRDefault="007853DB" w:rsidP="007853DB">
      <w:pPr>
        <w:pStyle w:val="BodyText"/>
        <w:ind w:left="820" w:right="186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Center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will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continue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work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with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1580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ollege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representatives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improve</w:t>
      </w:r>
      <w:r w:rsidR="00AD3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provided by 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7990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Center as resources and staffing permit.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database developed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record 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utilization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of</w:t>
      </w:r>
      <w:r w:rsidRPr="009267F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updated</w:t>
      </w:r>
      <w:r w:rsidRPr="009267F8">
        <w:rPr>
          <w:rFonts w:ascii="Times New Roman" w:hAnsi="Times New Roman" w:cs="Times New Roman"/>
          <w:sz w:val="24"/>
          <w:szCs w:val="24"/>
        </w:rPr>
        <w:t xml:space="preserve"> 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better capture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high volume</w:t>
      </w:r>
      <w:r w:rsidRPr="009267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of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using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891397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services.</w:t>
      </w:r>
      <w:r w:rsidR="00887990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62F1">
        <w:rPr>
          <w:rFonts w:ascii="Times New Roman" w:hAnsi="Times New Roman" w:cs="Times New Roman"/>
          <w:spacing w:val="-1"/>
          <w:sz w:val="24"/>
          <w:szCs w:val="24"/>
        </w:rPr>
        <w:t>Continue to collaborate</w:t>
      </w:r>
      <w:r w:rsidR="00891397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with the Library to make available to students the vast selection of 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online services</w:t>
      </w:r>
      <w:r w:rsidR="00891397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available in the Learning Success Center and Library. Advertise the services available through the Learning Success Center via e-mail</w:t>
      </w:r>
      <w:r w:rsidR="001162F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891397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social media</w:t>
      </w:r>
      <w:r w:rsidR="001162F1">
        <w:rPr>
          <w:rFonts w:ascii="Times New Roman" w:hAnsi="Times New Roman" w:cs="Times New Roman"/>
          <w:spacing w:val="-1"/>
          <w:sz w:val="24"/>
          <w:szCs w:val="24"/>
        </w:rPr>
        <w:t xml:space="preserve">, and 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="00B25BE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1162F1">
        <w:rPr>
          <w:rFonts w:ascii="Times New Roman" w:hAnsi="Times New Roman" w:cs="Times New Roman"/>
          <w:spacing w:val="-1"/>
          <w:sz w:val="24"/>
          <w:szCs w:val="24"/>
        </w:rPr>
        <w:t>ollege app</w:t>
      </w:r>
      <w:r w:rsidR="00891397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1162F1">
        <w:rPr>
          <w:rFonts w:ascii="Times New Roman" w:hAnsi="Times New Roman" w:cs="Times New Roman"/>
          <w:spacing w:val="-1"/>
          <w:sz w:val="24"/>
          <w:szCs w:val="24"/>
        </w:rPr>
        <w:t xml:space="preserve">Hire a 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part-time</w:t>
      </w:r>
      <w:r w:rsidR="001162F1">
        <w:rPr>
          <w:rFonts w:ascii="Times New Roman" w:hAnsi="Times New Roman" w:cs="Times New Roman"/>
          <w:spacing w:val="-1"/>
          <w:sz w:val="24"/>
          <w:szCs w:val="24"/>
        </w:rPr>
        <w:t xml:space="preserve"> L-19 position to be a Learning Success Center representative at t</w:t>
      </w:r>
      <w:r w:rsidR="00891397" w:rsidRPr="009267F8">
        <w:rPr>
          <w:rFonts w:ascii="Times New Roman" w:hAnsi="Times New Roman" w:cs="Times New Roman"/>
          <w:spacing w:val="-1"/>
          <w:sz w:val="24"/>
          <w:szCs w:val="24"/>
        </w:rPr>
        <w:t>he Pell City and Clanton campuses.</w:t>
      </w:r>
    </w:p>
    <w:p w14:paraId="35CB73CC" w14:textId="77777777" w:rsidR="007853DB" w:rsidRPr="009267F8" w:rsidRDefault="007853DB" w:rsidP="007853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CB73CD" w14:textId="77777777" w:rsidR="00887990" w:rsidRPr="009267F8" w:rsidRDefault="00481035" w:rsidP="008879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z w:val="24"/>
          <w:szCs w:val="24"/>
        </w:rPr>
        <w:t>What are the desired Student Learning Outcomes/Program Learning Outcomes/Service Unit Outcomes for each unit?</w:t>
      </w:r>
    </w:p>
    <w:p w14:paraId="35CB73CE" w14:textId="11DC84C6" w:rsidR="00887990" w:rsidRPr="009267F8" w:rsidRDefault="00887990" w:rsidP="00887990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 State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will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promote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instructional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assistance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support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 xml:space="preserve">at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Campus,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Shelby Campus,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St. Clair/Pell City</w:t>
      </w:r>
      <w:r w:rsidRPr="009267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556EE9">
        <w:rPr>
          <w:rFonts w:ascii="Times New Roman" w:hAnsi="Times New Roman" w:cs="Times New Roman"/>
          <w:spacing w:val="-1"/>
          <w:sz w:val="24"/>
          <w:szCs w:val="24"/>
        </w:rPr>
        <w:t>ampus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Chilton/Clanton C</w:t>
      </w:r>
      <w:r w:rsidR="00556EE9">
        <w:rPr>
          <w:rFonts w:ascii="Times New Roman" w:hAnsi="Times New Roman" w:cs="Times New Roman"/>
          <w:spacing w:val="-1"/>
          <w:sz w:val="24"/>
          <w:szCs w:val="24"/>
        </w:rPr>
        <w:t>ampus</w:t>
      </w:r>
      <w:r w:rsidR="00A26C7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5CB73CF" w14:textId="41E9567B" w:rsidR="00887990" w:rsidRPr="009267F8" w:rsidRDefault="00887990" w:rsidP="00887990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pacing w:val="-1"/>
          <w:sz w:val="24"/>
          <w:szCs w:val="24"/>
        </w:rPr>
        <w:lastRenderedPageBreak/>
        <w:t>Students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enrolled </w:t>
      </w:r>
      <w:r w:rsidRPr="009267F8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developmental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math,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reading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English courses </w:t>
      </w:r>
      <w:r w:rsidRPr="009267F8">
        <w:rPr>
          <w:rFonts w:ascii="Times New Roman" w:hAnsi="Times New Roman" w:cs="Times New Roman"/>
          <w:sz w:val="24"/>
          <w:szCs w:val="24"/>
        </w:rPr>
        <w:t>will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be able</w:t>
      </w:r>
      <w:r w:rsidRPr="009267F8">
        <w:rPr>
          <w:rFonts w:ascii="Times New Roman" w:hAnsi="Times New Roman" w:cs="Times New Roman"/>
          <w:sz w:val="24"/>
          <w:szCs w:val="24"/>
        </w:rPr>
        <w:t xml:space="preserve"> 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utilize</w:t>
      </w:r>
      <w:r w:rsidR="001162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computer-based instructional software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improve their performance</w:t>
      </w:r>
      <w:r w:rsidRPr="009267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the enrolled</w:t>
      </w:r>
      <w:r w:rsidRPr="009267F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courses</w:t>
      </w:r>
      <w:r w:rsidR="00477B7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5CB73D0" w14:textId="76D56F1B" w:rsidR="0004351C" w:rsidRPr="009267F8" w:rsidRDefault="0004351C" w:rsidP="00887990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enrolled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college-level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courses will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9267F8">
        <w:rPr>
          <w:rFonts w:ascii="Times New Roman" w:hAnsi="Times New Roman" w:cs="Times New Roman"/>
          <w:sz w:val="24"/>
          <w:szCs w:val="24"/>
        </w:rPr>
        <w:t xml:space="preserve"> able to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utilize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computer-based</w:t>
      </w:r>
      <w:r w:rsidRPr="009267F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instructional software</w:t>
      </w:r>
      <w:r w:rsidRPr="009267F8">
        <w:rPr>
          <w:rFonts w:ascii="Times New Roman" w:hAnsi="Times New Roman" w:cs="Times New Roman"/>
          <w:sz w:val="24"/>
          <w:szCs w:val="24"/>
        </w:rPr>
        <w:t xml:space="preserve"> 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improve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their performance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enrolled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courses</w:t>
      </w:r>
      <w:r w:rsidR="00477B7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5CB73D1" w14:textId="751458F0" w:rsidR="00887990" w:rsidRPr="009267F8" w:rsidRDefault="00887990" w:rsidP="00887990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Success </w:t>
      </w:r>
      <w:r w:rsidR="00CC4313">
        <w:rPr>
          <w:rFonts w:ascii="Times New Roman" w:hAnsi="Times New Roman" w:cs="Times New Roman"/>
          <w:spacing w:val="-1"/>
          <w:sz w:val="24"/>
          <w:szCs w:val="24"/>
        </w:rPr>
        <w:t xml:space="preserve">Center </w:t>
      </w:r>
      <w:r w:rsidRPr="009267F8">
        <w:rPr>
          <w:rFonts w:ascii="Times New Roman" w:hAnsi="Times New Roman" w:cs="Times New Roman"/>
          <w:sz w:val="24"/>
          <w:szCs w:val="24"/>
        </w:rPr>
        <w:t>will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open, convenient,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free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the</w:t>
      </w:r>
      <w:r w:rsidRPr="009267F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="00477B7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5CB73D2" w14:textId="77777777" w:rsidR="00887990" w:rsidRPr="009267F8" w:rsidRDefault="00887990" w:rsidP="0088799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5CB73D3" w14:textId="77777777" w:rsidR="00481035" w:rsidRPr="009267F8" w:rsidRDefault="00481035" w:rsidP="004810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z w:val="24"/>
          <w:szCs w:val="24"/>
        </w:rPr>
        <w:t>What equipment/resources are needed to accomplish the unit’s goals and objectives?</w:t>
      </w:r>
    </w:p>
    <w:p w14:paraId="35CB73D4" w14:textId="77777777" w:rsidR="00887990" w:rsidRPr="009267F8" w:rsidRDefault="00887990" w:rsidP="00887990">
      <w:pPr>
        <w:pStyle w:val="BodyText"/>
        <w:ind w:left="820" w:right="186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pacing w:val="-1"/>
          <w:sz w:val="24"/>
          <w:szCs w:val="24"/>
        </w:rPr>
        <w:t>Equipment and resources needed</w:t>
      </w:r>
      <w:r w:rsidRPr="009267F8">
        <w:rPr>
          <w:rFonts w:ascii="Times New Roman" w:hAnsi="Times New Roman" w:cs="Times New Roman"/>
          <w:sz w:val="24"/>
          <w:szCs w:val="24"/>
        </w:rPr>
        <w:t xml:space="preserve"> 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accomplish the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unit’s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goals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and objectives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relate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quality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personnel and equipment. 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will</w:t>
      </w:r>
      <w:r w:rsidR="007362B7"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seek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adequate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funding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institutional</w:t>
      </w:r>
      <w:r w:rsidRPr="009267F8">
        <w:rPr>
          <w:rFonts w:ascii="Times New Roman" w:hAnsi="Times New Roman" w:cs="Times New Roman"/>
          <w:sz w:val="24"/>
          <w:szCs w:val="24"/>
        </w:rPr>
        <w:t xml:space="preserve"> and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external sources</w:t>
      </w:r>
      <w:r w:rsidRPr="009267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support the program.</w:t>
      </w:r>
    </w:p>
    <w:p w14:paraId="35CB73D5" w14:textId="77777777" w:rsidR="00887990" w:rsidRPr="009267F8" w:rsidRDefault="00887990" w:rsidP="008879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CB73D6" w14:textId="256A6B80" w:rsidR="00481035" w:rsidRPr="009267F8" w:rsidRDefault="00481035" w:rsidP="004810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z w:val="24"/>
          <w:szCs w:val="24"/>
        </w:rPr>
        <w:t xml:space="preserve">Are there any goals or objectives that were not completed </w:t>
      </w:r>
      <w:r w:rsidR="00C64BA2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z w:val="24"/>
          <w:szCs w:val="24"/>
        </w:rPr>
        <w:t xml:space="preserve"> previous years that should be included in the new plan?</w:t>
      </w:r>
    </w:p>
    <w:p w14:paraId="35CB73D7" w14:textId="77777777" w:rsidR="00887990" w:rsidRPr="009267F8" w:rsidRDefault="00887990" w:rsidP="008879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CB73D8" w14:textId="77777777" w:rsidR="00887990" w:rsidRPr="009267F8" w:rsidRDefault="00887990" w:rsidP="008879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z w:val="24"/>
          <w:szCs w:val="24"/>
        </w:rPr>
        <w:t xml:space="preserve">The program’s goals from the </w:t>
      </w:r>
      <w:r w:rsidR="0004351C" w:rsidRPr="009267F8">
        <w:rPr>
          <w:rFonts w:ascii="Times New Roman" w:hAnsi="Times New Roman" w:cs="Times New Roman"/>
          <w:sz w:val="24"/>
          <w:szCs w:val="24"/>
        </w:rPr>
        <w:t xml:space="preserve">previous </w:t>
      </w:r>
      <w:r w:rsidRPr="009267F8">
        <w:rPr>
          <w:rFonts w:ascii="Times New Roman" w:hAnsi="Times New Roman" w:cs="Times New Roman"/>
          <w:sz w:val="24"/>
          <w:szCs w:val="24"/>
        </w:rPr>
        <w:t xml:space="preserve">years were met. </w:t>
      </w:r>
    </w:p>
    <w:p w14:paraId="35CB73D9" w14:textId="77777777" w:rsidR="00887990" w:rsidRPr="009267F8" w:rsidRDefault="00887990" w:rsidP="008879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CB73DA" w14:textId="77777777" w:rsidR="00481035" w:rsidRPr="009267F8" w:rsidRDefault="00481035" w:rsidP="00481035">
      <w:pPr>
        <w:pStyle w:val="ListParagraph"/>
        <w:numPr>
          <w:ilvl w:val="0"/>
          <w:numId w:val="4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z w:val="24"/>
          <w:szCs w:val="24"/>
        </w:rPr>
        <w:t>Can the performance of the unit be address</w:t>
      </w:r>
      <w:r w:rsidR="00C56716" w:rsidRPr="009267F8">
        <w:rPr>
          <w:rFonts w:ascii="Times New Roman" w:hAnsi="Times New Roman" w:cs="Times New Roman"/>
          <w:sz w:val="24"/>
          <w:szCs w:val="24"/>
        </w:rPr>
        <w:t>ed by professional development?</w:t>
      </w:r>
    </w:p>
    <w:p w14:paraId="35CB73DB" w14:textId="77777777" w:rsidR="00C56716" w:rsidRPr="009267F8" w:rsidRDefault="00C56716" w:rsidP="00C56716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</w:p>
    <w:p w14:paraId="35CB73DC" w14:textId="77777777" w:rsidR="00C56716" w:rsidRPr="009267F8" w:rsidRDefault="00C56716" w:rsidP="00C56716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sz w:val="24"/>
          <w:szCs w:val="24"/>
        </w:rPr>
        <w:t>Providing adequate staff</w:t>
      </w:r>
      <w:r w:rsidR="00891397" w:rsidRPr="009267F8">
        <w:rPr>
          <w:rFonts w:ascii="Times New Roman" w:hAnsi="Times New Roman" w:cs="Times New Roman"/>
          <w:sz w:val="24"/>
          <w:szCs w:val="24"/>
        </w:rPr>
        <w:t>, support, and training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w</w:t>
      </w:r>
      <w:r w:rsidR="00891397" w:rsidRPr="009267F8">
        <w:rPr>
          <w:rFonts w:ascii="Times New Roman" w:hAnsi="Times New Roman" w:cs="Times New Roman"/>
          <w:sz w:val="24"/>
          <w:szCs w:val="24"/>
        </w:rPr>
        <w:t>ill</w:t>
      </w:r>
      <w:r w:rsidRPr="009267F8">
        <w:rPr>
          <w:rFonts w:ascii="Times New Roman" w:hAnsi="Times New Roman" w:cs="Times New Roman"/>
          <w:sz w:val="24"/>
          <w:szCs w:val="24"/>
        </w:rPr>
        <w:t xml:space="preserve"> have</w:t>
      </w:r>
      <w:r w:rsidR="0073229B" w:rsidRPr="009267F8">
        <w:rPr>
          <w:rFonts w:ascii="Times New Roman" w:hAnsi="Times New Roman" w:cs="Times New Roman"/>
          <w:sz w:val="24"/>
          <w:szCs w:val="24"/>
        </w:rPr>
        <w:t xml:space="preserve"> a positive impact on the unit.</w:t>
      </w:r>
    </w:p>
    <w:p w14:paraId="35CB73DD" w14:textId="77777777" w:rsidR="00420086" w:rsidRPr="009267F8" w:rsidRDefault="00420086" w:rsidP="00420086">
      <w:p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Unit Goals (plans for the unit for the next two years):</w:t>
      </w:r>
    </w:p>
    <w:p w14:paraId="35CB73DE" w14:textId="11A9679D" w:rsidR="002A413D" w:rsidRPr="009267F8" w:rsidRDefault="002A413D" w:rsidP="00420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Outcome – Which program/unit outcome does this goal link to? How does it support that outcome? (Reference your outcomes document or your SLOs)</w:t>
      </w:r>
    </w:p>
    <w:p w14:paraId="35CB73DF" w14:textId="77777777" w:rsidR="00420086" w:rsidRPr="009267F8" w:rsidRDefault="00420086" w:rsidP="00420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Objectives – the activities through which the goal will be achieved. Each Unit Goal should have at least one objective.</w:t>
      </w:r>
    </w:p>
    <w:p w14:paraId="35CB73E0" w14:textId="77777777" w:rsidR="00420086" w:rsidRPr="009267F8" w:rsidRDefault="00420086" w:rsidP="00420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 xml:space="preserve">Method of Assessment – how the unit will determine if the objective has been met. </w:t>
      </w:r>
    </w:p>
    <w:p w14:paraId="35CB73E1" w14:textId="77777777" w:rsidR="00BB4C08" w:rsidRPr="009267F8" w:rsidRDefault="00420086" w:rsidP="00481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Additional Funding Requests – provide an estimate of the cost of achieving the objective. Also</w:t>
      </w:r>
      <w:r w:rsidR="000A7774" w:rsidRPr="009267F8">
        <w:rPr>
          <w:rFonts w:ascii="Times New Roman" w:hAnsi="Times New Roman" w:cs="Times New Roman"/>
          <w:b/>
          <w:sz w:val="24"/>
          <w:szCs w:val="24"/>
        </w:rPr>
        <w:t>,</w:t>
      </w:r>
      <w:r w:rsidRPr="009267F8">
        <w:rPr>
          <w:rFonts w:ascii="Times New Roman" w:hAnsi="Times New Roman" w:cs="Times New Roman"/>
          <w:b/>
          <w:sz w:val="24"/>
          <w:szCs w:val="24"/>
        </w:rPr>
        <w:t xml:space="preserve"> include a description of how these funds will be used to accomplish the objective.</w:t>
      </w:r>
    </w:p>
    <w:p w14:paraId="35CB73E2" w14:textId="77777777" w:rsidR="007362B7" w:rsidRPr="009267F8" w:rsidRDefault="007362B7" w:rsidP="00BB4C08">
      <w:pPr>
        <w:rPr>
          <w:rFonts w:ascii="Times New Roman" w:hAnsi="Times New Roman" w:cs="Times New Roman"/>
          <w:b/>
          <w:sz w:val="24"/>
          <w:szCs w:val="24"/>
        </w:rPr>
      </w:pPr>
    </w:p>
    <w:p w14:paraId="35CB73E3" w14:textId="77777777" w:rsidR="003C0907" w:rsidRPr="009267F8" w:rsidRDefault="003C0907" w:rsidP="00BB4C08">
      <w:pPr>
        <w:rPr>
          <w:rFonts w:ascii="Times New Roman" w:hAnsi="Times New Roman" w:cs="Times New Roman"/>
          <w:b/>
          <w:sz w:val="24"/>
          <w:szCs w:val="24"/>
        </w:rPr>
      </w:pPr>
    </w:p>
    <w:p w14:paraId="73DAC592" w14:textId="77777777" w:rsidR="00B44E7F" w:rsidRDefault="00B44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CB73E4" w14:textId="26891441" w:rsidR="00BB4C08" w:rsidRDefault="00BB4C08" w:rsidP="00BB4C08">
      <w:p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lastRenderedPageBreak/>
        <w:t>Unit Goals for 201</w:t>
      </w:r>
      <w:r w:rsidR="003634EB">
        <w:rPr>
          <w:rFonts w:ascii="Times New Roman" w:hAnsi="Times New Roman" w:cs="Times New Roman"/>
          <w:b/>
          <w:sz w:val="24"/>
          <w:szCs w:val="24"/>
        </w:rPr>
        <w:t>9</w:t>
      </w:r>
      <w:r w:rsidRPr="009267F8">
        <w:rPr>
          <w:rFonts w:ascii="Times New Roman" w:hAnsi="Times New Roman" w:cs="Times New Roman"/>
          <w:b/>
          <w:sz w:val="24"/>
          <w:szCs w:val="24"/>
        </w:rPr>
        <w:t>-20</w:t>
      </w:r>
      <w:r w:rsidR="003634EB">
        <w:rPr>
          <w:rFonts w:ascii="Times New Roman" w:hAnsi="Times New Roman" w:cs="Times New Roman"/>
          <w:b/>
          <w:sz w:val="24"/>
          <w:szCs w:val="24"/>
        </w:rPr>
        <w:t>20</w:t>
      </w:r>
    </w:p>
    <w:p w14:paraId="35CB73E5" w14:textId="7EAACEAF" w:rsidR="0073229B" w:rsidRPr="009267F8" w:rsidRDefault="0073229B" w:rsidP="0073229B">
      <w:pPr>
        <w:pStyle w:val="BodyText"/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Goal</w:t>
      </w:r>
      <w:r w:rsidRPr="009267F8">
        <w:rPr>
          <w:rFonts w:ascii="Times New Roman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9267F8">
        <w:rPr>
          <w:rFonts w:ascii="Times New Roman" w:hAnsi="Times New Roman" w:cs="Times New Roman"/>
          <w:b/>
          <w:sz w:val="24"/>
          <w:szCs w:val="24"/>
          <w:u w:val="single" w:color="000000"/>
        </w:rPr>
        <w:t>1</w:t>
      </w:r>
      <w:r w:rsidRPr="009267F8">
        <w:rPr>
          <w:rFonts w:ascii="Times New Roman" w:hAnsi="Times New Roman" w:cs="Times New Roman"/>
          <w:b/>
          <w:sz w:val="24"/>
          <w:szCs w:val="24"/>
        </w:rPr>
        <w:t>:</w:t>
      </w:r>
      <w:r w:rsidRPr="009267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 State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promote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instructional assistance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support</w:t>
      </w:r>
      <w:r w:rsidRPr="009267F8">
        <w:rPr>
          <w:rFonts w:ascii="Times New Roman" w:hAnsi="Times New Roman" w:cs="Times New Roman"/>
          <w:sz w:val="24"/>
          <w:szCs w:val="24"/>
        </w:rPr>
        <w:t xml:space="preserve"> services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 xml:space="preserve">at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Campus,</w:t>
      </w:r>
      <w:r w:rsidRPr="009267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Shelby Campus,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Clair/Pell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City</w:t>
      </w:r>
      <w:r w:rsidRPr="009267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6F3791">
        <w:rPr>
          <w:rFonts w:ascii="Times New Roman" w:hAnsi="Times New Roman" w:cs="Times New Roman"/>
          <w:spacing w:val="-1"/>
          <w:sz w:val="24"/>
          <w:szCs w:val="24"/>
        </w:rPr>
        <w:t>ampus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and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Chilton/Clanton C</w:t>
      </w:r>
      <w:r w:rsidR="006F3791">
        <w:rPr>
          <w:rFonts w:ascii="Times New Roman" w:hAnsi="Times New Roman" w:cs="Times New Roman"/>
          <w:spacing w:val="-1"/>
          <w:sz w:val="24"/>
          <w:szCs w:val="24"/>
        </w:rPr>
        <w:t>ampus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5CB73E6" w14:textId="77777777" w:rsidR="0073229B" w:rsidRPr="009267F8" w:rsidRDefault="0073229B" w:rsidP="0073229B">
      <w:pPr>
        <w:spacing w:before="10" w:line="190" w:lineRule="exact"/>
        <w:rPr>
          <w:rFonts w:ascii="Times New Roman" w:hAnsi="Times New Roman" w:cs="Times New Roman"/>
          <w:sz w:val="24"/>
          <w:szCs w:val="24"/>
        </w:rPr>
      </w:pPr>
    </w:p>
    <w:p w14:paraId="35CB73E7" w14:textId="442B110C" w:rsidR="0073229B" w:rsidRPr="009267F8" w:rsidRDefault="0073229B" w:rsidP="0073229B">
      <w:pPr>
        <w:tabs>
          <w:tab w:val="left" w:pos="2980"/>
        </w:tabs>
        <w:ind w:left="2880" w:hanging="278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Measurable Objective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9267F8">
        <w:rPr>
          <w:rFonts w:ascii="Times New Roman" w:hAnsi="Times New Roman" w:cs="Times New Roman"/>
          <w:sz w:val="24"/>
          <w:szCs w:val="24"/>
        </w:rPr>
        <w:t>A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Center </w:t>
      </w:r>
      <w:r w:rsidR="0004351C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or open/scheduled labs </w:t>
      </w:r>
      <w:r w:rsidRPr="009267F8">
        <w:rPr>
          <w:rFonts w:ascii="Times New Roman" w:hAnsi="Times New Roman" w:cs="Times New Roman"/>
          <w:sz w:val="24"/>
          <w:szCs w:val="24"/>
        </w:rPr>
        <w:t>at</w:t>
      </w:r>
      <w:r w:rsidRPr="009267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each location</w:t>
      </w:r>
      <w:r w:rsidRPr="009267F8">
        <w:rPr>
          <w:rFonts w:ascii="Times New Roman" w:hAnsi="Times New Roman" w:cs="Times New Roman"/>
          <w:sz w:val="24"/>
          <w:szCs w:val="24"/>
        </w:rPr>
        <w:t xml:space="preserve"> will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maintained</w:t>
      </w:r>
      <w:r w:rsidR="009675BC">
        <w:rPr>
          <w:rFonts w:ascii="Times New Roman" w:hAnsi="Times New Roman" w:cs="Times New Roman"/>
          <w:spacing w:val="-1"/>
          <w:sz w:val="24"/>
          <w:szCs w:val="24"/>
        </w:rPr>
        <w:t xml:space="preserve"> or accessible through the </w:t>
      </w:r>
      <w:r w:rsidR="004B6E9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675BC">
        <w:rPr>
          <w:rFonts w:ascii="Times New Roman" w:hAnsi="Times New Roman" w:cs="Times New Roman"/>
          <w:spacing w:val="-1"/>
          <w:sz w:val="24"/>
          <w:szCs w:val="24"/>
        </w:rPr>
        <w:t>ollege’s website</w:t>
      </w:r>
      <w:r w:rsidR="0004351C" w:rsidRPr="009267F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35CB73E8" w14:textId="79C810D3" w:rsidR="0073229B" w:rsidRPr="009267F8" w:rsidRDefault="0073229B" w:rsidP="0073229B">
      <w:pPr>
        <w:tabs>
          <w:tab w:val="left" w:pos="2980"/>
        </w:tabs>
        <w:ind w:left="2880" w:hanging="278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Method </w:t>
      </w:r>
      <w:r w:rsidRPr="009267F8">
        <w:rPr>
          <w:rFonts w:ascii="Times New Roman" w:hAnsi="Times New Roman" w:cs="Times New Roman"/>
          <w:b/>
          <w:sz w:val="24"/>
          <w:szCs w:val="24"/>
        </w:rPr>
        <w:t>of</w:t>
      </w: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Assessment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ab/>
        <w:t>Availability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 xml:space="preserve">of a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Success</w:t>
      </w:r>
      <w:r w:rsidRPr="009267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Center </w:t>
      </w:r>
      <w:r w:rsidR="0004351C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or open/scheduled lab </w:t>
      </w:r>
      <w:r w:rsidRPr="009267F8">
        <w:rPr>
          <w:rFonts w:ascii="Times New Roman" w:hAnsi="Times New Roman" w:cs="Times New Roman"/>
          <w:sz w:val="24"/>
          <w:szCs w:val="24"/>
        </w:rPr>
        <w:t>at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 Campus, Shelby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Campus,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St. Clair/Pell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City </w:t>
      </w:r>
      <w:r w:rsidR="008764C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04351C" w:rsidRPr="009267F8">
        <w:rPr>
          <w:rFonts w:ascii="Times New Roman" w:hAnsi="Times New Roman" w:cs="Times New Roman"/>
          <w:spacing w:val="-1"/>
          <w:sz w:val="24"/>
          <w:szCs w:val="24"/>
        </w:rPr>
        <w:t>ampus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04351C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and Chilton/Clanton </w:t>
      </w:r>
      <w:r w:rsidR="0004351C" w:rsidRPr="009267F8">
        <w:rPr>
          <w:rFonts w:ascii="Times New Roman" w:hAnsi="Times New Roman" w:cs="Times New Roman"/>
          <w:spacing w:val="-1"/>
          <w:sz w:val="24"/>
          <w:szCs w:val="24"/>
        </w:rPr>
        <w:t>Campus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5CB73E9" w14:textId="77777777" w:rsidR="0073229B" w:rsidRPr="009267F8" w:rsidRDefault="0073229B" w:rsidP="0073229B">
      <w:pPr>
        <w:tabs>
          <w:tab w:val="left" w:pos="2980"/>
        </w:tabs>
        <w:ind w:left="2880" w:hanging="278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Resources Needed:</w:t>
      </w: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Continue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funding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support</w:t>
      </w:r>
      <w:r w:rsidRPr="009267F8">
        <w:rPr>
          <w:rFonts w:ascii="Times New Roman" w:hAnsi="Times New Roman" w:cs="Times New Roman"/>
          <w:sz w:val="24"/>
          <w:szCs w:val="24"/>
        </w:rPr>
        <w:t xml:space="preserve"> staff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supplies</w:t>
      </w:r>
      <w:r w:rsidRPr="009267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at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 Campus and Shelby Campus.</w:t>
      </w:r>
    </w:p>
    <w:p w14:paraId="1B011B6B" w14:textId="74E3AF16" w:rsidR="00210337" w:rsidRDefault="0073229B" w:rsidP="00210337">
      <w:pPr>
        <w:pStyle w:val="BodyText"/>
        <w:tabs>
          <w:tab w:val="left" w:pos="2980"/>
        </w:tabs>
        <w:spacing w:before="197"/>
        <w:ind w:left="2880" w:hanging="2780"/>
        <w:rPr>
          <w:rFonts w:ascii="Times New Roman" w:hAnsi="Times New Roman" w:cs="Times New Roman"/>
          <w:spacing w:val="-1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Estimated</w:t>
      </w:r>
      <w:r w:rsidRPr="009267F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4351C" w:rsidRPr="009267F8">
        <w:rPr>
          <w:rFonts w:ascii="Times New Roman" w:hAnsi="Times New Roman" w:cs="Times New Roman"/>
          <w:b/>
          <w:spacing w:val="-1"/>
          <w:sz w:val="24"/>
          <w:szCs w:val="24"/>
        </w:rPr>
        <w:t>Cost:</w:t>
      </w:r>
      <w:r w:rsidR="0004351C" w:rsidRPr="009267F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04351C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Replacement of computers in </w:t>
      </w:r>
      <w:r w:rsidR="00D616B1">
        <w:rPr>
          <w:rFonts w:ascii="Times New Roman" w:hAnsi="Times New Roman" w:cs="Times New Roman"/>
          <w:spacing w:val="-1"/>
          <w:sz w:val="24"/>
          <w:szCs w:val="24"/>
        </w:rPr>
        <w:t>GSB-</w:t>
      </w:r>
      <w:r w:rsidR="00210337">
        <w:rPr>
          <w:rFonts w:ascii="Times New Roman" w:hAnsi="Times New Roman" w:cs="Times New Roman"/>
          <w:spacing w:val="-1"/>
          <w:sz w:val="24"/>
          <w:szCs w:val="24"/>
        </w:rPr>
        <w:t>320</w:t>
      </w:r>
      <w:r w:rsidR="007838F0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at the </w:t>
      </w:r>
      <w:r w:rsidR="00210337">
        <w:rPr>
          <w:rFonts w:ascii="Times New Roman" w:hAnsi="Times New Roman" w:cs="Times New Roman"/>
          <w:spacing w:val="-1"/>
          <w:sz w:val="24"/>
          <w:szCs w:val="24"/>
        </w:rPr>
        <w:t xml:space="preserve">Shelby </w:t>
      </w:r>
      <w:r w:rsidR="007838F0" w:rsidRPr="009267F8">
        <w:rPr>
          <w:rFonts w:ascii="Times New Roman" w:hAnsi="Times New Roman" w:cs="Times New Roman"/>
          <w:spacing w:val="-1"/>
          <w:sz w:val="24"/>
          <w:szCs w:val="24"/>
        </w:rPr>
        <w:t>Campus, $3</w:t>
      </w:r>
      <w:r w:rsidR="00210337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7838F0" w:rsidRPr="009267F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210337">
        <w:rPr>
          <w:rFonts w:ascii="Times New Roman" w:hAnsi="Times New Roman" w:cs="Times New Roman"/>
          <w:spacing w:val="-1"/>
          <w:sz w:val="24"/>
          <w:szCs w:val="24"/>
        </w:rPr>
        <w:t>906</w:t>
      </w:r>
      <w:r w:rsidR="007838F0" w:rsidRPr="009267F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21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10337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Replacement of </w:t>
      </w:r>
      <w:r w:rsidR="00210337">
        <w:rPr>
          <w:rFonts w:ascii="Times New Roman" w:hAnsi="Times New Roman" w:cs="Times New Roman"/>
          <w:spacing w:val="-1"/>
          <w:sz w:val="24"/>
          <w:szCs w:val="24"/>
        </w:rPr>
        <w:t xml:space="preserve">three </w:t>
      </w:r>
      <w:r w:rsidR="00210337" w:rsidRPr="009267F8">
        <w:rPr>
          <w:rFonts w:ascii="Times New Roman" w:hAnsi="Times New Roman" w:cs="Times New Roman"/>
          <w:spacing w:val="-1"/>
          <w:sz w:val="24"/>
          <w:szCs w:val="24"/>
        </w:rPr>
        <w:t>computers</w:t>
      </w:r>
      <w:r w:rsidR="00210337">
        <w:rPr>
          <w:rFonts w:ascii="Times New Roman" w:hAnsi="Times New Roman" w:cs="Times New Roman"/>
          <w:spacing w:val="-1"/>
          <w:sz w:val="24"/>
          <w:szCs w:val="24"/>
        </w:rPr>
        <w:t xml:space="preserve"> in the Allen Library, $3,690. Replacement 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 xml:space="preserve">of </w:t>
      </w:r>
      <w:r w:rsidR="00210337">
        <w:rPr>
          <w:rFonts w:ascii="Times New Roman" w:hAnsi="Times New Roman" w:cs="Times New Roman"/>
          <w:spacing w:val="-1"/>
          <w:sz w:val="24"/>
          <w:szCs w:val="24"/>
        </w:rPr>
        <w:t>three computer monitors in AL-112, $600.00.</w:t>
      </w:r>
    </w:p>
    <w:p w14:paraId="35CB73EA" w14:textId="2F8D31FB" w:rsidR="0073229B" w:rsidRPr="009267F8" w:rsidRDefault="00210337" w:rsidP="0004351C">
      <w:pPr>
        <w:pStyle w:val="BodyText"/>
        <w:tabs>
          <w:tab w:val="left" w:pos="2980"/>
        </w:tabs>
        <w:spacing w:before="197"/>
        <w:ind w:left="2880" w:hanging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        </w:t>
      </w:r>
      <w:r w:rsidR="007838F0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229B" w:rsidRPr="009267F8">
        <w:rPr>
          <w:rFonts w:ascii="Times New Roman" w:hAnsi="Times New Roman" w:cs="Times New Roman"/>
          <w:spacing w:val="-1"/>
          <w:sz w:val="24"/>
          <w:szCs w:val="24"/>
        </w:rPr>
        <w:t>$</w:t>
      </w:r>
      <w:r w:rsidR="00F458E4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B71430" w:rsidRPr="009267F8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 w:rsidR="0073229B" w:rsidRPr="009267F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04351C"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64BA2">
        <w:rPr>
          <w:rFonts w:ascii="Times New Roman" w:hAnsi="Times New Roman" w:cs="Times New Roman"/>
          <w:spacing w:val="-2"/>
          <w:sz w:val="24"/>
          <w:szCs w:val="24"/>
        </w:rPr>
        <w:t xml:space="preserve">is </w:t>
      </w:r>
      <w:r w:rsidR="0073229B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needed </w:t>
      </w:r>
      <w:r w:rsidR="0073229B" w:rsidRPr="009267F8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73229B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229B" w:rsidRPr="009267F8">
        <w:rPr>
          <w:rFonts w:ascii="Times New Roman" w:hAnsi="Times New Roman" w:cs="Times New Roman"/>
          <w:spacing w:val="-1"/>
          <w:sz w:val="24"/>
          <w:szCs w:val="24"/>
        </w:rPr>
        <w:t>purchase</w:t>
      </w:r>
      <w:r w:rsidR="0073229B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229B" w:rsidRPr="009267F8">
        <w:rPr>
          <w:rFonts w:ascii="Times New Roman" w:hAnsi="Times New Roman" w:cs="Times New Roman"/>
          <w:spacing w:val="-1"/>
          <w:sz w:val="24"/>
          <w:szCs w:val="24"/>
        </w:rPr>
        <w:t>supplies.</w:t>
      </w:r>
      <w:r w:rsidR="0073229B"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="0073229B" w:rsidRPr="009267F8">
        <w:rPr>
          <w:rFonts w:ascii="Times New Roman" w:hAnsi="Times New Roman" w:cs="Times New Roman"/>
          <w:spacing w:val="-1"/>
          <w:sz w:val="24"/>
          <w:szCs w:val="24"/>
        </w:rPr>
        <w:t>$</w:t>
      </w:r>
      <w:r>
        <w:rPr>
          <w:rFonts w:ascii="Times New Roman" w:hAnsi="Times New Roman" w:cs="Times New Roman"/>
          <w:spacing w:val="-1"/>
          <w:sz w:val="24"/>
          <w:szCs w:val="24"/>
        </w:rPr>
        <w:t>65</w:t>
      </w:r>
      <w:r w:rsidR="007838F0" w:rsidRPr="009267F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73229B" w:rsidRPr="009267F8">
        <w:rPr>
          <w:rFonts w:ascii="Times New Roman" w:hAnsi="Times New Roman" w:cs="Times New Roman"/>
          <w:spacing w:val="-1"/>
          <w:sz w:val="24"/>
          <w:szCs w:val="24"/>
        </w:rPr>
        <w:t>000</w:t>
      </w:r>
      <w:r w:rsidR="0073229B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A2">
        <w:rPr>
          <w:rFonts w:ascii="Times New Roman" w:hAnsi="Times New Roman" w:cs="Times New Roman"/>
          <w:spacing w:val="1"/>
          <w:sz w:val="24"/>
          <w:szCs w:val="24"/>
        </w:rPr>
        <w:t xml:space="preserve">is </w:t>
      </w:r>
      <w:r w:rsidR="0073229B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needed </w:t>
      </w:r>
      <w:r w:rsidR="0073229B" w:rsidRPr="009267F8">
        <w:rPr>
          <w:rFonts w:ascii="Times New Roman" w:hAnsi="Times New Roman" w:cs="Times New Roman"/>
          <w:sz w:val="24"/>
          <w:szCs w:val="24"/>
        </w:rPr>
        <w:t>to</w:t>
      </w:r>
      <w:r w:rsidR="0073229B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229B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fund 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="007838F0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director position. </w:t>
      </w:r>
      <w:r w:rsidR="00AD3837">
        <w:rPr>
          <w:rFonts w:ascii="Times New Roman" w:hAnsi="Times New Roman" w:cs="Times New Roman"/>
          <w:spacing w:val="-1"/>
          <w:sz w:val="24"/>
          <w:szCs w:val="24"/>
        </w:rPr>
        <w:t>$</w:t>
      </w:r>
      <w:r w:rsidR="007838F0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65,850 needed to fund seven </w:t>
      </w:r>
      <w:r w:rsidR="0073229B" w:rsidRPr="009267F8">
        <w:rPr>
          <w:rFonts w:ascii="Times New Roman" w:hAnsi="Times New Roman" w:cs="Times New Roman"/>
          <w:sz w:val="24"/>
          <w:szCs w:val="24"/>
        </w:rPr>
        <w:t>L-19</w:t>
      </w:r>
      <w:r w:rsidR="007838F0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, LSC lab assistant </w:t>
      </w:r>
      <w:r w:rsidR="0073229B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positions </w:t>
      </w:r>
      <w:r w:rsidR="0073229B" w:rsidRPr="009267F8">
        <w:rPr>
          <w:rFonts w:ascii="Times New Roman" w:hAnsi="Times New Roman" w:cs="Times New Roman"/>
          <w:sz w:val="24"/>
          <w:szCs w:val="24"/>
        </w:rPr>
        <w:t>@</w:t>
      </w:r>
      <w:r w:rsidR="0073229B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229B" w:rsidRPr="009267F8">
        <w:rPr>
          <w:rFonts w:ascii="Times New Roman" w:hAnsi="Times New Roman" w:cs="Times New Roman"/>
          <w:spacing w:val="-1"/>
          <w:sz w:val="24"/>
          <w:szCs w:val="24"/>
        </w:rPr>
        <w:t>$9.</w:t>
      </w:r>
      <w:r w:rsidR="007838F0" w:rsidRPr="009267F8">
        <w:rPr>
          <w:rFonts w:ascii="Times New Roman" w:hAnsi="Times New Roman" w:cs="Times New Roman"/>
          <w:spacing w:val="-1"/>
          <w:sz w:val="24"/>
          <w:szCs w:val="24"/>
        </w:rPr>
        <w:t>52</w:t>
      </w:r>
      <w:r w:rsidR="0073229B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per</w:t>
      </w:r>
      <w:r w:rsidR="00B71430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hour</w:t>
      </w:r>
      <w:r w:rsidR="007838F0" w:rsidRPr="009267F8">
        <w:rPr>
          <w:rFonts w:ascii="Times New Roman" w:hAnsi="Times New Roman" w:cs="Times New Roman"/>
          <w:spacing w:val="-1"/>
          <w:sz w:val="24"/>
          <w:szCs w:val="24"/>
        </w:rPr>
        <w:t>. $86, 340 needed</w:t>
      </w:r>
      <w:r w:rsidR="0004351C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838F0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to fund six </w:t>
      </w:r>
      <w:r w:rsidR="007838F0" w:rsidRPr="009267F8">
        <w:rPr>
          <w:rFonts w:ascii="Times New Roman" w:hAnsi="Times New Roman" w:cs="Times New Roman"/>
          <w:sz w:val="24"/>
          <w:szCs w:val="24"/>
        </w:rPr>
        <w:t>L-19</w:t>
      </w:r>
      <w:r w:rsidR="007838F0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, LSC Tutor </w:t>
      </w:r>
      <w:r w:rsidR="007838F0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positions </w:t>
      </w:r>
      <w:r w:rsidR="007838F0" w:rsidRPr="009267F8">
        <w:rPr>
          <w:rFonts w:ascii="Times New Roman" w:hAnsi="Times New Roman" w:cs="Times New Roman"/>
          <w:sz w:val="24"/>
          <w:szCs w:val="24"/>
        </w:rPr>
        <w:t>@</w:t>
      </w:r>
      <w:r w:rsidR="007838F0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38F0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$14.56 per hour. </w:t>
      </w:r>
    </w:p>
    <w:p w14:paraId="35CB73EB" w14:textId="77777777" w:rsidR="0073229B" w:rsidRPr="009267F8" w:rsidRDefault="0073229B" w:rsidP="0073229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5CB73EC" w14:textId="12F9AD58" w:rsidR="0073229B" w:rsidRPr="009267F8" w:rsidRDefault="0073229B" w:rsidP="0073229B">
      <w:pPr>
        <w:pStyle w:val="BodyText"/>
        <w:spacing w:line="274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Goal</w:t>
      </w:r>
      <w:r w:rsidRPr="009267F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2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7838F0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02A9">
        <w:rPr>
          <w:rFonts w:ascii="Times New Roman" w:hAnsi="Times New Roman" w:cs="Times New Roman"/>
          <w:spacing w:val="1"/>
          <w:sz w:val="24"/>
          <w:szCs w:val="24"/>
        </w:rPr>
        <w:t>LSC lab director and lab tutors will train on how to use and manage Springshare LibGuides and LibApps software offered through the Library.</w:t>
      </w:r>
    </w:p>
    <w:p w14:paraId="35CB73ED" w14:textId="77777777" w:rsidR="007838F0" w:rsidRPr="009267F8" w:rsidRDefault="007838F0" w:rsidP="0073229B">
      <w:pPr>
        <w:pStyle w:val="BodyText"/>
        <w:spacing w:line="274" w:lineRule="auto"/>
        <w:rPr>
          <w:rFonts w:ascii="Times New Roman" w:hAnsi="Times New Roman" w:cs="Times New Roman"/>
          <w:sz w:val="24"/>
          <w:szCs w:val="24"/>
        </w:rPr>
      </w:pPr>
    </w:p>
    <w:p w14:paraId="35CB73EE" w14:textId="15B472AB" w:rsidR="0073229B" w:rsidRPr="009267F8" w:rsidRDefault="0073229B" w:rsidP="0073229B">
      <w:pPr>
        <w:tabs>
          <w:tab w:val="left" w:pos="2980"/>
        </w:tabs>
        <w:ind w:left="2880" w:hanging="278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Measurable Objective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E102A9">
        <w:rPr>
          <w:rFonts w:ascii="Times New Roman" w:hAnsi="Times New Roman" w:cs="Times New Roman"/>
          <w:spacing w:val="-1"/>
          <w:sz w:val="24"/>
          <w:szCs w:val="24"/>
        </w:rPr>
        <w:t xml:space="preserve"> Complete by June 26</w:t>
      </w:r>
      <w:r w:rsidR="0046151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102A9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</w:t>
      </w:r>
      <w:r w:rsidR="00E102A9">
        <w:rPr>
          <w:rFonts w:ascii="Times New Roman" w:hAnsi="Times New Roman" w:cs="Times New Roman"/>
          <w:spacing w:val="-1"/>
          <w:sz w:val="24"/>
          <w:szCs w:val="24"/>
        </w:rPr>
        <w:t>2220</w:t>
      </w:r>
      <w:r w:rsidR="009A7BA8" w:rsidRPr="009267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5CB73EF" w14:textId="7043FF1B" w:rsidR="0073229B" w:rsidRPr="00E102A9" w:rsidRDefault="0073229B" w:rsidP="0073229B">
      <w:pPr>
        <w:tabs>
          <w:tab w:val="left" w:pos="2980"/>
        </w:tabs>
        <w:ind w:left="2880" w:hanging="278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Method of Assessment:</w:t>
      </w:r>
      <w:r w:rsidR="009A7BA8" w:rsidRPr="009267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102A9" w:rsidRPr="00E102A9">
        <w:rPr>
          <w:rFonts w:ascii="Times New Roman" w:hAnsi="Times New Roman" w:cs="Times New Roman"/>
          <w:spacing w:val="-1"/>
          <w:sz w:val="24"/>
          <w:szCs w:val="24"/>
        </w:rPr>
        <w:t xml:space="preserve">Demonstrate knowledge of JSCC Library </w:t>
      </w:r>
      <w:r w:rsidR="00005A74" w:rsidRPr="00E102A9">
        <w:rPr>
          <w:rFonts w:ascii="Times New Roman" w:hAnsi="Times New Roman" w:cs="Times New Roman"/>
          <w:spacing w:val="-1"/>
          <w:sz w:val="24"/>
          <w:szCs w:val="24"/>
        </w:rPr>
        <w:t>resources.</w:t>
      </w:r>
    </w:p>
    <w:p w14:paraId="35CB73F0" w14:textId="06211A60" w:rsidR="0073229B" w:rsidRDefault="009267F8" w:rsidP="009267F8">
      <w:pPr>
        <w:pStyle w:val="BodyText"/>
        <w:tabs>
          <w:tab w:val="left" w:pos="2980"/>
        </w:tabs>
        <w:ind w:left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73229B" w:rsidRPr="009267F8">
        <w:rPr>
          <w:rFonts w:ascii="Times New Roman" w:hAnsi="Times New Roman" w:cs="Times New Roman"/>
          <w:b/>
          <w:spacing w:val="-1"/>
          <w:sz w:val="24"/>
          <w:szCs w:val="24"/>
        </w:rPr>
        <w:t>Resources Needed</w:t>
      </w:r>
      <w:r w:rsidR="009A7BA8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: Use 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="009A7BA8" w:rsidRPr="009267F8">
        <w:rPr>
          <w:rFonts w:ascii="Times New Roman" w:hAnsi="Times New Roman" w:cs="Times New Roman"/>
          <w:spacing w:val="-1"/>
          <w:sz w:val="24"/>
          <w:szCs w:val="24"/>
        </w:rPr>
        <w:t>existing Springshare software platform used by JSCC libraries.</w:t>
      </w:r>
    </w:p>
    <w:p w14:paraId="35CB73F1" w14:textId="77777777" w:rsidR="009267F8" w:rsidRPr="009267F8" w:rsidRDefault="009267F8" w:rsidP="009267F8">
      <w:pPr>
        <w:pStyle w:val="BodyText"/>
        <w:tabs>
          <w:tab w:val="left" w:pos="298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5CB73F2" w14:textId="77777777" w:rsidR="009267F8" w:rsidRPr="009267F8" w:rsidRDefault="009267F8" w:rsidP="009267F8">
      <w:pPr>
        <w:tabs>
          <w:tab w:val="left" w:pos="298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C052B3" w:rsidRPr="009267F8">
        <w:rPr>
          <w:rFonts w:ascii="Times New Roman" w:hAnsi="Times New Roman" w:cs="Times New Roman"/>
          <w:b/>
          <w:spacing w:val="-1"/>
          <w:sz w:val="24"/>
          <w:szCs w:val="24"/>
        </w:rPr>
        <w:t>Estimated</w:t>
      </w:r>
      <w:r w:rsidR="00C052B3" w:rsidRPr="009267F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44E32" w:rsidRPr="009267F8">
        <w:rPr>
          <w:rFonts w:ascii="Times New Roman" w:hAnsi="Times New Roman" w:cs="Times New Roman"/>
          <w:b/>
          <w:spacing w:val="-1"/>
          <w:sz w:val="24"/>
          <w:szCs w:val="24"/>
        </w:rPr>
        <w:t>Cost</w:t>
      </w:r>
      <w:r w:rsidR="00B44E32"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9A7BA8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Current funding.</w:t>
      </w:r>
    </w:p>
    <w:p w14:paraId="35CB73F5" w14:textId="77777777" w:rsidR="009267F8" w:rsidRDefault="009267F8" w:rsidP="00E22F4E">
      <w:pPr>
        <w:spacing w:after="0"/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</w:pPr>
    </w:p>
    <w:p w14:paraId="35CB73F6" w14:textId="77777777" w:rsidR="00E22F4E" w:rsidRPr="009267F8" w:rsidRDefault="0073229B" w:rsidP="00E22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Goal</w:t>
      </w:r>
      <w:r w:rsidRPr="009267F8">
        <w:rPr>
          <w:rFonts w:ascii="Times New Roman" w:hAnsi="Times New Roman" w:cs="Times New Roman"/>
          <w:b/>
          <w:spacing w:val="1"/>
          <w:sz w:val="24"/>
          <w:szCs w:val="24"/>
          <w:u w:val="single" w:color="000000"/>
        </w:rPr>
        <w:t xml:space="preserve"> 3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enrolled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college-level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courses will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="00E22F4E" w:rsidRPr="009267F8">
        <w:rPr>
          <w:rFonts w:ascii="Times New Roman" w:hAnsi="Times New Roman" w:cs="Times New Roman"/>
          <w:sz w:val="24"/>
          <w:szCs w:val="24"/>
        </w:rPr>
        <w:t>offered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computer-based</w:t>
      </w:r>
      <w:r w:rsidR="00E22F4E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instructional software</w:t>
      </w:r>
      <w:r w:rsidRPr="009267F8">
        <w:rPr>
          <w:rFonts w:ascii="Times New Roman" w:hAnsi="Times New Roman" w:cs="Times New Roman"/>
          <w:sz w:val="24"/>
          <w:szCs w:val="24"/>
        </w:rPr>
        <w:t xml:space="preserve"> 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improve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their performance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enrolled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courses.</w:t>
      </w:r>
      <w:r w:rsidR="00E22F4E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35CB73F7" w14:textId="77777777" w:rsidR="0073229B" w:rsidRPr="009267F8" w:rsidRDefault="0073229B" w:rsidP="0073229B">
      <w:pPr>
        <w:pStyle w:val="BodyText"/>
        <w:spacing w:line="276" w:lineRule="auto"/>
        <w:ind w:right="182"/>
        <w:rPr>
          <w:rFonts w:ascii="Times New Roman" w:hAnsi="Times New Roman" w:cs="Times New Roman"/>
          <w:sz w:val="24"/>
          <w:szCs w:val="24"/>
        </w:rPr>
      </w:pPr>
    </w:p>
    <w:p w14:paraId="35CB73F8" w14:textId="721B9A76" w:rsidR="0073229B" w:rsidRPr="009267F8" w:rsidRDefault="0073229B" w:rsidP="00E554D1">
      <w:pPr>
        <w:tabs>
          <w:tab w:val="left" w:pos="2980"/>
        </w:tabs>
        <w:ind w:left="2880" w:hanging="278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Measurable Objective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22F4E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Offer a minimum of </w:t>
      </w:r>
      <w:r w:rsidR="00E102A9">
        <w:rPr>
          <w:rFonts w:ascii="Times New Roman" w:hAnsi="Times New Roman" w:cs="Times New Roman"/>
          <w:spacing w:val="-1"/>
          <w:sz w:val="24"/>
          <w:szCs w:val="24"/>
        </w:rPr>
        <w:t>1,0</w:t>
      </w:r>
      <w:r w:rsidR="00E22F4E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00 </w:t>
      </w:r>
      <w:r w:rsidR="00005A74" w:rsidRPr="009267F8">
        <w:rPr>
          <w:rFonts w:ascii="Times New Roman" w:hAnsi="Times New Roman" w:cs="Times New Roman"/>
          <w:spacing w:val="-1"/>
          <w:sz w:val="24"/>
          <w:szCs w:val="24"/>
        </w:rPr>
        <w:t>students’</w:t>
      </w:r>
      <w:r w:rsidR="00E22F4E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computer-based instructional software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at</w:t>
      </w:r>
      <w:r w:rsidR="00E554D1"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State’s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Campus,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Shelby Campus,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St.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lastRenderedPageBreak/>
        <w:t>Clair/Pell City</w:t>
      </w:r>
      <w:r w:rsidRPr="009267F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4351C" w:rsidRPr="009267F8">
        <w:rPr>
          <w:rFonts w:ascii="Times New Roman" w:hAnsi="Times New Roman" w:cs="Times New Roman"/>
          <w:spacing w:val="-1"/>
          <w:sz w:val="24"/>
          <w:szCs w:val="24"/>
        </w:rPr>
        <w:t>Campus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04351C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and Chilton/Clanton </w:t>
      </w:r>
      <w:r w:rsidR="0004351C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Campus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improve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performance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9267F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enrolled courses.</w:t>
      </w:r>
    </w:p>
    <w:p w14:paraId="35CB73F9" w14:textId="77777777" w:rsidR="0073229B" w:rsidRPr="009267F8" w:rsidRDefault="0073229B" w:rsidP="00B71430">
      <w:pPr>
        <w:tabs>
          <w:tab w:val="left" w:pos="2980"/>
        </w:tabs>
        <w:ind w:left="2880" w:hanging="288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Method </w:t>
      </w:r>
      <w:r w:rsidRPr="009267F8">
        <w:rPr>
          <w:rFonts w:ascii="Times New Roman" w:hAnsi="Times New Roman" w:cs="Times New Roman"/>
          <w:b/>
          <w:sz w:val="24"/>
          <w:szCs w:val="24"/>
        </w:rPr>
        <w:t>of</w:t>
      </w: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Assessment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ab/>
        <w:t>Program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staff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will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22F4E" w:rsidRPr="009267F8">
        <w:rPr>
          <w:rFonts w:ascii="Times New Roman" w:hAnsi="Times New Roman" w:cs="Times New Roman"/>
          <w:spacing w:val="-1"/>
          <w:sz w:val="24"/>
          <w:szCs w:val="24"/>
        </w:rPr>
        <w:t>document the number of students offered computer-based instructional software.</w:t>
      </w:r>
    </w:p>
    <w:p w14:paraId="35CB73FA" w14:textId="1F8CF48F" w:rsidR="0004351C" w:rsidRPr="009267F8" w:rsidRDefault="0073229B" w:rsidP="00BC5123">
      <w:pPr>
        <w:pStyle w:val="BodyText"/>
        <w:tabs>
          <w:tab w:val="left" w:pos="298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Resources Needed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9267F8">
        <w:rPr>
          <w:rFonts w:ascii="Times New Roman" w:hAnsi="Times New Roman" w:cs="Times New Roman"/>
          <w:spacing w:val="-1"/>
          <w:sz w:val="24"/>
          <w:szCs w:val="24"/>
        </w:rPr>
        <w:t xml:space="preserve">                </w:t>
      </w:r>
      <w:r w:rsidR="0004351C" w:rsidRPr="009267F8">
        <w:rPr>
          <w:rFonts w:ascii="Times New Roman" w:hAnsi="Times New Roman" w:cs="Times New Roman"/>
          <w:spacing w:val="-1"/>
          <w:sz w:val="24"/>
          <w:szCs w:val="24"/>
        </w:rPr>
        <w:t>Funding for licensing fees, equipment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04351C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and staff.</w:t>
      </w:r>
    </w:p>
    <w:p w14:paraId="35CB73FB" w14:textId="77777777" w:rsidR="0004351C" w:rsidRPr="009267F8" w:rsidRDefault="0004351C" w:rsidP="0004351C">
      <w:pPr>
        <w:pStyle w:val="BodyText"/>
        <w:tabs>
          <w:tab w:val="left" w:pos="2980"/>
        </w:tabs>
        <w:ind w:left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5CB73FC" w14:textId="77777777" w:rsidR="0073229B" w:rsidRPr="009267F8" w:rsidRDefault="00C052B3" w:rsidP="0004351C">
      <w:pPr>
        <w:pStyle w:val="BodyText"/>
        <w:tabs>
          <w:tab w:val="left" w:pos="298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Estimated</w:t>
      </w:r>
      <w:r w:rsidRPr="009267F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Cost:</w:t>
      </w:r>
      <w:r w:rsidR="009267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</w:t>
      </w:r>
      <w:r w:rsidR="00B44E32" w:rsidRPr="009267F8">
        <w:rPr>
          <w:rFonts w:ascii="Times New Roman" w:hAnsi="Times New Roman" w:cs="Times New Roman"/>
          <w:spacing w:val="-1"/>
          <w:sz w:val="24"/>
          <w:szCs w:val="24"/>
        </w:rPr>
        <w:t>Current funding.</w:t>
      </w:r>
    </w:p>
    <w:p w14:paraId="35CB73FD" w14:textId="77777777" w:rsidR="0073229B" w:rsidRPr="009267F8" w:rsidRDefault="0073229B" w:rsidP="0073229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35CB7405" w14:textId="0F84A904" w:rsidR="0073229B" w:rsidRPr="009267F8" w:rsidRDefault="0073229B" w:rsidP="00CD08EA">
      <w:pPr>
        <w:pStyle w:val="BodyText"/>
        <w:spacing w:line="276" w:lineRule="auto"/>
        <w:ind w:left="0" w:right="186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Goal</w:t>
      </w:r>
      <w:r w:rsidR="00C052B3" w:rsidRPr="009267F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="00CD08EA">
        <w:rPr>
          <w:rFonts w:ascii="Times New Roman" w:hAnsi="Times New Roman" w:cs="Times New Roman"/>
          <w:b/>
          <w:sz w:val="24"/>
          <w:szCs w:val="24"/>
          <w:u w:val="single" w:color="000000"/>
        </w:rPr>
        <w:t>4</w:t>
      </w:r>
      <w:r w:rsidRPr="009267F8">
        <w:rPr>
          <w:rFonts w:ascii="Times New Roman" w:hAnsi="Times New Roman" w:cs="Times New Roman"/>
          <w:b/>
          <w:sz w:val="24"/>
          <w:szCs w:val="24"/>
        </w:rPr>
        <w:t>:</w:t>
      </w:r>
      <w:r w:rsidRPr="009267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Success </w:t>
      </w:r>
      <w:r w:rsidR="00183D43">
        <w:rPr>
          <w:rFonts w:ascii="Times New Roman" w:hAnsi="Times New Roman" w:cs="Times New Roman"/>
          <w:spacing w:val="-1"/>
          <w:sz w:val="24"/>
          <w:szCs w:val="24"/>
        </w:rPr>
        <w:t xml:space="preserve">Center </w:t>
      </w:r>
      <w:r w:rsidRPr="009267F8">
        <w:rPr>
          <w:rFonts w:ascii="Times New Roman" w:hAnsi="Times New Roman" w:cs="Times New Roman"/>
          <w:sz w:val="24"/>
          <w:szCs w:val="24"/>
        </w:rPr>
        <w:t>will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open, convenient,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free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access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the</w:t>
      </w:r>
      <w:r w:rsidRPr="009267F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Internet.</w:t>
      </w:r>
    </w:p>
    <w:p w14:paraId="35CB7406" w14:textId="7D8ED801" w:rsidR="0073229B" w:rsidRPr="009267F8" w:rsidRDefault="0073229B" w:rsidP="00C052B3">
      <w:pPr>
        <w:tabs>
          <w:tab w:val="left" w:pos="2980"/>
        </w:tabs>
        <w:ind w:left="2880" w:hanging="2780"/>
        <w:rPr>
          <w:rFonts w:ascii="Times New Roman" w:hAnsi="Times New Roman" w:cs="Times New Roman"/>
          <w:spacing w:val="-1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Measurable Objective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ab/>
        <w:t>Day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evening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computer labs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at</w:t>
      </w:r>
      <w:r w:rsidRPr="009267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 Jefferson Campus,</w:t>
      </w:r>
      <w:r w:rsidR="00C052B3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Shelby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Campus,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St. Clair/Pell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City </w:t>
      </w:r>
      <w:r w:rsidR="0004351C" w:rsidRPr="009267F8">
        <w:rPr>
          <w:rFonts w:ascii="Times New Roman" w:hAnsi="Times New Roman" w:cs="Times New Roman"/>
          <w:spacing w:val="-1"/>
          <w:sz w:val="24"/>
          <w:szCs w:val="24"/>
        </w:rPr>
        <w:t>Campus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04351C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and Chilton/Clanton </w:t>
      </w:r>
      <w:r w:rsidR="0004351C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Campus </w:t>
      </w:r>
      <w:r w:rsidRPr="009267F8">
        <w:rPr>
          <w:rFonts w:ascii="Times New Roman" w:hAnsi="Times New Roman" w:cs="Times New Roman"/>
          <w:sz w:val="24"/>
          <w:szCs w:val="24"/>
        </w:rPr>
        <w:t>will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be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58E4">
        <w:rPr>
          <w:rFonts w:ascii="Times New Roman" w:hAnsi="Times New Roman" w:cs="Times New Roman"/>
          <w:spacing w:val="-1"/>
          <w:sz w:val="24"/>
          <w:szCs w:val="24"/>
        </w:rPr>
        <w:t>advertised</w:t>
      </w:r>
      <w:r w:rsidR="00056A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provided.</w:t>
      </w:r>
    </w:p>
    <w:p w14:paraId="35CB7407" w14:textId="2D63239F" w:rsidR="0073229B" w:rsidRPr="009267F8" w:rsidRDefault="00C052B3" w:rsidP="00C052B3">
      <w:pPr>
        <w:tabs>
          <w:tab w:val="left" w:pos="2980"/>
        </w:tabs>
        <w:ind w:left="2880" w:hanging="278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Method of Assessment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ab/>
        <w:t>Program staff will maintain a log of college students and community members who access the computers and Internet.</w:t>
      </w:r>
    </w:p>
    <w:p w14:paraId="35CB7408" w14:textId="77777777" w:rsidR="0073229B" w:rsidRPr="009267F8" w:rsidRDefault="0073229B" w:rsidP="0073229B">
      <w:pPr>
        <w:tabs>
          <w:tab w:val="left" w:pos="2980"/>
        </w:tabs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Resources Needed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7466BF">
        <w:rPr>
          <w:rFonts w:ascii="Times New Roman" w:hAnsi="Times New Roman" w:cs="Times New Roman"/>
          <w:spacing w:val="-1"/>
          <w:sz w:val="24"/>
          <w:szCs w:val="24"/>
        </w:rPr>
        <w:t xml:space="preserve">             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Continue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funding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for staff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equipment</w:t>
      </w:r>
      <w:r w:rsidR="002532F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5CB7409" w14:textId="77777777" w:rsidR="0073229B" w:rsidRPr="009267F8" w:rsidRDefault="0073229B" w:rsidP="0073229B">
      <w:pPr>
        <w:tabs>
          <w:tab w:val="left" w:pos="2980"/>
        </w:tabs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Estimated</w:t>
      </w:r>
      <w:r w:rsidRPr="009267F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Cost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7466BF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</w:t>
      </w:r>
      <w:r w:rsidR="00B44E32" w:rsidRPr="009267F8">
        <w:rPr>
          <w:rFonts w:ascii="Times New Roman" w:hAnsi="Times New Roman" w:cs="Times New Roman"/>
          <w:spacing w:val="-1"/>
          <w:sz w:val="24"/>
          <w:szCs w:val="24"/>
        </w:rPr>
        <w:t>Current funding.</w:t>
      </w:r>
    </w:p>
    <w:p w14:paraId="060D2E3A" w14:textId="77777777" w:rsidR="00CD08EA" w:rsidRDefault="00CD08EA" w:rsidP="007466BF">
      <w:pPr>
        <w:rPr>
          <w:rFonts w:ascii="Times New Roman" w:hAnsi="Times New Roman" w:cs="Times New Roman"/>
          <w:b/>
          <w:sz w:val="24"/>
          <w:szCs w:val="24"/>
        </w:rPr>
      </w:pPr>
    </w:p>
    <w:p w14:paraId="35CB740A" w14:textId="0B0CD327" w:rsidR="007466BF" w:rsidRPr="009267F8" w:rsidRDefault="007466BF" w:rsidP="007466BF">
      <w:pPr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z w:val="24"/>
          <w:szCs w:val="24"/>
        </w:rPr>
        <w:t>Unit Goals for 20</w:t>
      </w:r>
      <w:r w:rsidR="003634EB">
        <w:rPr>
          <w:rFonts w:ascii="Times New Roman" w:hAnsi="Times New Roman" w:cs="Times New Roman"/>
          <w:b/>
          <w:sz w:val="24"/>
          <w:szCs w:val="24"/>
        </w:rPr>
        <w:t>20</w:t>
      </w:r>
      <w:r w:rsidRPr="009267F8">
        <w:rPr>
          <w:rFonts w:ascii="Times New Roman" w:hAnsi="Times New Roman" w:cs="Times New Roman"/>
          <w:b/>
          <w:sz w:val="24"/>
          <w:szCs w:val="24"/>
        </w:rPr>
        <w:t>-20</w:t>
      </w:r>
      <w:r w:rsidR="003634EB">
        <w:rPr>
          <w:rFonts w:ascii="Times New Roman" w:hAnsi="Times New Roman" w:cs="Times New Roman"/>
          <w:b/>
          <w:sz w:val="24"/>
          <w:szCs w:val="24"/>
        </w:rPr>
        <w:t>21</w:t>
      </w:r>
    </w:p>
    <w:p w14:paraId="35CB740B" w14:textId="6C019832" w:rsidR="007466BF" w:rsidRPr="009267F8" w:rsidRDefault="007466BF" w:rsidP="007466BF">
      <w:pPr>
        <w:pStyle w:val="BodyText"/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Goal</w:t>
      </w:r>
      <w:r w:rsidRPr="009267F8">
        <w:rPr>
          <w:rFonts w:ascii="Times New Roman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9267F8">
        <w:rPr>
          <w:rFonts w:ascii="Times New Roman" w:hAnsi="Times New Roman" w:cs="Times New Roman"/>
          <w:b/>
          <w:sz w:val="24"/>
          <w:szCs w:val="24"/>
          <w:u w:val="single" w:color="000000"/>
        </w:rPr>
        <w:t>1</w:t>
      </w:r>
      <w:r w:rsidRPr="009267F8">
        <w:rPr>
          <w:rFonts w:ascii="Times New Roman" w:hAnsi="Times New Roman" w:cs="Times New Roman"/>
          <w:b/>
          <w:sz w:val="24"/>
          <w:szCs w:val="24"/>
        </w:rPr>
        <w:t>:</w:t>
      </w:r>
      <w:r w:rsidRPr="009267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 State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promote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instructional assistance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support</w:t>
      </w:r>
      <w:r w:rsidRPr="009267F8">
        <w:rPr>
          <w:rFonts w:ascii="Times New Roman" w:hAnsi="Times New Roman" w:cs="Times New Roman"/>
          <w:sz w:val="24"/>
          <w:szCs w:val="24"/>
        </w:rPr>
        <w:t xml:space="preserve"> services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 xml:space="preserve">at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Campus,</w:t>
      </w:r>
      <w:r w:rsidRPr="009267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Shelby Campus,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St.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Clair/Pell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City</w:t>
      </w:r>
      <w:r w:rsidRPr="009267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6F3791">
        <w:rPr>
          <w:rFonts w:ascii="Times New Roman" w:hAnsi="Times New Roman" w:cs="Times New Roman"/>
          <w:spacing w:val="-1"/>
          <w:sz w:val="24"/>
          <w:szCs w:val="24"/>
        </w:rPr>
        <w:t>ampus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and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Chilton/Clanton C</w:t>
      </w:r>
      <w:r w:rsidR="006F3791">
        <w:rPr>
          <w:rFonts w:ascii="Times New Roman" w:hAnsi="Times New Roman" w:cs="Times New Roman"/>
          <w:spacing w:val="-1"/>
          <w:sz w:val="24"/>
          <w:szCs w:val="24"/>
        </w:rPr>
        <w:t>ampus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5CB740C" w14:textId="77777777" w:rsidR="007466BF" w:rsidRPr="009267F8" w:rsidRDefault="007466BF" w:rsidP="007466BF">
      <w:pPr>
        <w:spacing w:before="10" w:line="190" w:lineRule="exact"/>
        <w:rPr>
          <w:rFonts w:ascii="Times New Roman" w:hAnsi="Times New Roman" w:cs="Times New Roman"/>
          <w:sz w:val="24"/>
          <w:szCs w:val="24"/>
        </w:rPr>
      </w:pPr>
    </w:p>
    <w:p w14:paraId="33E2228D" w14:textId="1A678064" w:rsidR="009675BC" w:rsidRDefault="007466BF" w:rsidP="007466BF">
      <w:pPr>
        <w:tabs>
          <w:tab w:val="left" w:pos="2980"/>
        </w:tabs>
        <w:ind w:left="2880" w:hanging="2780"/>
        <w:rPr>
          <w:rFonts w:ascii="Times New Roman" w:hAnsi="Times New Roman" w:cs="Times New Roman"/>
          <w:spacing w:val="1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Measurable Objective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675BC" w:rsidRPr="009267F8">
        <w:rPr>
          <w:rFonts w:ascii="Times New Roman" w:hAnsi="Times New Roman" w:cs="Times New Roman"/>
          <w:sz w:val="24"/>
          <w:szCs w:val="24"/>
        </w:rPr>
        <w:t>A</w:t>
      </w:r>
      <w:r w:rsidR="009675BC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75BC"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="009675BC"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="009675BC" w:rsidRPr="009267F8">
        <w:rPr>
          <w:rFonts w:ascii="Times New Roman" w:hAnsi="Times New Roman" w:cs="Times New Roman"/>
          <w:spacing w:val="-1"/>
          <w:sz w:val="24"/>
          <w:szCs w:val="24"/>
        </w:rPr>
        <w:t>Success</w:t>
      </w:r>
      <w:r w:rsidR="009675BC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75BC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Center or open/scheduled labs </w:t>
      </w:r>
      <w:r w:rsidR="009675BC" w:rsidRPr="009267F8">
        <w:rPr>
          <w:rFonts w:ascii="Times New Roman" w:hAnsi="Times New Roman" w:cs="Times New Roman"/>
          <w:sz w:val="24"/>
          <w:szCs w:val="24"/>
        </w:rPr>
        <w:t>at</w:t>
      </w:r>
      <w:r w:rsidR="009675BC" w:rsidRPr="009267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675BC" w:rsidRPr="009267F8">
        <w:rPr>
          <w:rFonts w:ascii="Times New Roman" w:hAnsi="Times New Roman" w:cs="Times New Roman"/>
          <w:spacing w:val="-1"/>
          <w:sz w:val="24"/>
          <w:szCs w:val="24"/>
        </w:rPr>
        <w:t>each location</w:t>
      </w:r>
      <w:r w:rsidR="009675BC" w:rsidRPr="009267F8">
        <w:rPr>
          <w:rFonts w:ascii="Times New Roman" w:hAnsi="Times New Roman" w:cs="Times New Roman"/>
          <w:sz w:val="24"/>
          <w:szCs w:val="24"/>
        </w:rPr>
        <w:t xml:space="preserve"> will</w:t>
      </w:r>
      <w:r w:rsidR="009675BC"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675BC" w:rsidRPr="009267F8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="009675BC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75BC" w:rsidRPr="009267F8">
        <w:rPr>
          <w:rFonts w:ascii="Times New Roman" w:hAnsi="Times New Roman" w:cs="Times New Roman"/>
          <w:spacing w:val="-1"/>
          <w:sz w:val="24"/>
          <w:szCs w:val="24"/>
        </w:rPr>
        <w:t>maintained</w:t>
      </w:r>
      <w:r w:rsidR="009675BC">
        <w:rPr>
          <w:rFonts w:ascii="Times New Roman" w:hAnsi="Times New Roman" w:cs="Times New Roman"/>
          <w:spacing w:val="-1"/>
          <w:sz w:val="24"/>
          <w:szCs w:val="24"/>
        </w:rPr>
        <w:t xml:space="preserve"> or accessible through the </w:t>
      </w:r>
      <w:r w:rsidR="006F76B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675BC">
        <w:rPr>
          <w:rFonts w:ascii="Times New Roman" w:hAnsi="Times New Roman" w:cs="Times New Roman"/>
          <w:spacing w:val="-1"/>
          <w:sz w:val="24"/>
          <w:szCs w:val="24"/>
        </w:rPr>
        <w:t>ollege’s website</w:t>
      </w:r>
      <w:r w:rsidR="009675BC" w:rsidRPr="009267F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35CB740E" w14:textId="14389D7E" w:rsidR="007466BF" w:rsidRPr="009267F8" w:rsidRDefault="007466BF" w:rsidP="007466BF">
      <w:pPr>
        <w:tabs>
          <w:tab w:val="left" w:pos="2980"/>
        </w:tabs>
        <w:ind w:left="2880" w:hanging="278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Method </w:t>
      </w:r>
      <w:r w:rsidRPr="009267F8">
        <w:rPr>
          <w:rFonts w:ascii="Times New Roman" w:hAnsi="Times New Roman" w:cs="Times New Roman"/>
          <w:b/>
          <w:sz w:val="24"/>
          <w:szCs w:val="24"/>
        </w:rPr>
        <w:t>of</w:t>
      </w: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Assessment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ab/>
        <w:t>Availability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 xml:space="preserve">of a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Success</w:t>
      </w:r>
      <w:r w:rsidRPr="009267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Center or open/scheduled lab </w:t>
      </w:r>
      <w:r w:rsidRPr="009267F8">
        <w:rPr>
          <w:rFonts w:ascii="Times New Roman" w:hAnsi="Times New Roman" w:cs="Times New Roman"/>
          <w:sz w:val="24"/>
          <w:szCs w:val="24"/>
        </w:rPr>
        <w:t>at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 Campus, Shelby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Campus,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St. Clair/Pell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City </w:t>
      </w:r>
      <w:r w:rsidR="00DC137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ampus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and Chilton/Clanton Campus.</w:t>
      </w:r>
    </w:p>
    <w:p w14:paraId="35CB740F" w14:textId="77777777" w:rsidR="007466BF" w:rsidRPr="009267F8" w:rsidRDefault="007466BF" w:rsidP="007466BF">
      <w:pPr>
        <w:tabs>
          <w:tab w:val="left" w:pos="2980"/>
        </w:tabs>
        <w:ind w:left="2880" w:hanging="278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Resources Needed:</w:t>
      </w: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Continue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funding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support</w:t>
      </w:r>
      <w:r w:rsidRPr="009267F8">
        <w:rPr>
          <w:rFonts w:ascii="Times New Roman" w:hAnsi="Times New Roman" w:cs="Times New Roman"/>
          <w:sz w:val="24"/>
          <w:szCs w:val="24"/>
        </w:rPr>
        <w:t xml:space="preserve"> staff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supplies</w:t>
      </w:r>
      <w:r w:rsidRPr="009267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at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 Campus and Shelby Campus.</w:t>
      </w:r>
    </w:p>
    <w:p w14:paraId="4AFFE57C" w14:textId="1BB743C4" w:rsidR="00CD08EA" w:rsidRPr="009267F8" w:rsidRDefault="007466BF" w:rsidP="00CD08EA">
      <w:pPr>
        <w:pStyle w:val="BodyText"/>
        <w:tabs>
          <w:tab w:val="left" w:pos="2980"/>
        </w:tabs>
        <w:spacing w:before="197"/>
        <w:ind w:left="2880" w:hanging="278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Estimated</w:t>
      </w:r>
      <w:r w:rsidRPr="009267F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Cost:</w:t>
      </w: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>$</w:t>
      </w:r>
      <w:r w:rsidR="00CD08EA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CD08EA">
        <w:rPr>
          <w:rFonts w:ascii="Times New Roman" w:hAnsi="Times New Roman" w:cs="Times New Roman"/>
          <w:spacing w:val="-1"/>
          <w:sz w:val="24"/>
          <w:szCs w:val="24"/>
        </w:rPr>
        <w:t>0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CD08EA"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64BA2">
        <w:rPr>
          <w:rFonts w:ascii="Times New Roman" w:hAnsi="Times New Roman" w:cs="Times New Roman"/>
          <w:spacing w:val="-2"/>
          <w:sz w:val="24"/>
          <w:szCs w:val="24"/>
        </w:rPr>
        <w:t xml:space="preserve">is 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needed </w:t>
      </w:r>
      <w:r w:rsidR="00CD08EA" w:rsidRPr="009267F8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CD08EA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>purchase</w:t>
      </w:r>
      <w:r w:rsidR="00CD08EA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>supplies.</w:t>
      </w:r>
      <w:r w:rsidR="00CD08EA"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>$</w:t>
      </w:r>
      <w:r w:rsidR="00CD08EA">
        <w:rPr>
          <w:rFonts w:ascii="Times New Roman" w:hAnsi="Times New Roman" w:cs="Times New Roman"/>
          <w:spacing w:val="-1"/>
          <w:sz w:val="24"/>
          <w:szCs w:val="24"/>
        </w:rPr>
        <w:t>68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CD08EA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CD08EA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A2">
        <w:rPr>
          <w:rFonts w:ascii="Times New Roman" w:hAnsi="Times New Roman" w:cs="Times New Roman"/>
          <w:spacing w:val="1"/>
          <w:sz w:val="24"/>
          <w:szCs w:val="24"/>
        </w:rPr>
        <w:t xml:space="preserve">is 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needed </w:t>
      </w:r>
      <w:r w:rsidR="00CD08EA" w:rsidRPr="009267F8">
        <w:rPr>
          <w:rFonts w:ascii="Times New Roman" w:hAnsi="Times New Roman" w:cs="Times New Roman"/>
          <w:sz w:val="24"/>
          <w:szCs w:val="24"/>
        </w:rPr>
        <w:t>to</w:t>
      </w:r>
      <w:r w:rsidR="00CD08EA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fund 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director position. </w:t>
      </w:r>
      <w:r w:rsidR="00AD3837">
        <w:rPr>
          <w:rFonts w:ascii="Times New Roman" w:hAnsi="Times New Roman" w:cs="Times New Roman"/>
          <w:spacing w:val="-1"/>
          <w:sz w:val="24"/>
          <w:szCs w:val="24"/>
        </w:rPr>
        <w:t>$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65,850 needed to fund seven </w:t>
      </w:r>
      <w:r w:rsidR="00CD08EA" w:rsidRPr="009267F8">
        <w:rPr>
          <w:rFonts w:ascii="Times New Roman" w:hAnsi="Times New Roman" w:cs="Times New Roman"/>
          <w:sz w:val="24"/>
          <w:szCs w:val="24"/>
        </w:rPr>
        <w:t>L-19</w:t>
      </w:r>
      <w:r w:rsidR="00CD08EA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, LSC lab assistant 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positions </w:t>
      </w:r>
      <w:r w:rsidR="00CD08EA" w:rsidRPr="009267F8">
        <w:rPr>
          <w:rFonts w:ascii="Times New Roman" w:hAnsi="Times New Roman" w:cs="Times New Roman"/>
          <w:sz w:val="24"/>
          <w:szCs w:val="24"/>
        </w:rPr>
        <w:t>@</w:t>
      </w:r>
      <w:r w:rsidR="00CD08EA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$9.52 per hour. $86, 340 needed to fund six </w:t>
      </w:r>
      <w:r w:rsidR="00CD08EA" w:rsidRPr="009267F8">
        <w:rPr>
          <w:rFonts w:ascii="Times New Roman" w:hAnsi="Times New Roman" w:cs="Times New Roman"/>
          <w:sz w:val="24"/>
          <w:szCs w:val="24"/>
        </w:rPr>
        <w:t>L-19</w:t>
      </w:r>
      <w:r w:rsidR="00CD08EA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, LSC Tutor 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positions </w:t>
      </w:r>
      <w:r w:rsidR="00CD08EA" w:rsidRPr="009267F8">
        <w:rPr>
          <w:rFonts w:ascii="Times New Roman" w:hAnsi="Times New Roman" w:cs="Times New Roman"/>
          <w:sz w:val="24"/>
          <w:szCs w:val="24"/>
        </w:rPr>
        <w:t>@</w:t>
      </w:r>
      <w:r w:rsidR="00CD08EA"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08EA"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$14.56 per hour. </w:t>
      </w:r>
    </w:p>
    <w:p w14:paraId="35CB7410" w14:textId="55FFA23D" w:rsidR="007466BF" w:rsidRPr="009267F8" w:rsidRDefault="007466BF" w:rsidP="007466BF">
      <w:pPr>
        <w:pStyle w:val="BodyText"/>
        <w:tabs>
          <w:tab w:val="left" w:pos="2980"/>
        </w:tabs>
        <w:spacing w:before="197"/>
        <w:ind w:left="2880" w:hanging="2780"/>
        <w:rPr>
          <w:rFonts w:ascii="Times New Roman" w:hAnsi="Times New Roman" w:cs="Times New Roman"/>
          <w:sz w:val="24"/>
          <w:szCs w:val="24"/>
        </w:rPr>
      </w:pPr>
    </w:p>
    <w:p w14:paraId="35CB7411" w14:textId="77777777" w:rsidR="007466BF" w:rsidRPr="009267F8" w:rsidRDefault="007466BF" w:rsidP="007466B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5CB7412" w14:textId="77777777" w:rsidR="007466BF" w:rsidRDefault="007466BF" w:rsidP="007466BF">
      <w:pPr>
        <w:spacing w:after="0"/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</w:pPr>
    </w:p>
    <w:p w14:paraId="35CB7413" w14:textId="77777777" w:rsidR="007466BF" w:rsidRPr="009267F8" w:rsidRDefault="007466BF" w:rsidP="0074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Goal</w:t>
      </w:r>
      <w:r w:rsidRPr="009267F8">
        <w:rPr>
          <w:rFonts w:ascii="Times New Roman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  <w:u w:val="single" w:color="000000"/>
        </w:rPr>
        <w:t>2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enrolled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college-level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courses will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9267F8">
        <w:rPr>
          <w:rFonts w:ascii="Times New Roman" w:hAnsi="Times New Roman" w:cs="Times New Roman"/>
          <w:sz w:val="24"/>
          <w:szCs w:val="24"/>
        </w:rPr>
        <w:t xml:space="preserve"> offered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computer-based instructional software</w:t>
      </w:r>
      <w:r w:rsidRPr="009267F8">
        <w:rPr>
          <w:rFonts w:ascii="Times New Roman" w:hAnsi="Times New Roman" w:cs="Times New Roman"/>
          <w:sz w:val="24"/>
          <w:szCs w:val="24"/>
        </w:rPr>
        <w:t xml:space="preserve"> 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improve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their performance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enrolled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courses. </w:t>
      </w:r>
    </w:p>
    <w:p w14:paraId="35CB7414" w14:textId="77777777" w:rsidR="007466BF" w:rsidRPr="009267F8" w:rsidRDefault="007466BF" w:rsidP="007466BF">
      <w:pPr>
        <w:pStyle w:val="BodyText"/>
        <w:spacing w:line="276" w:lineRule="auto"/>
        <w:ind w:right="182"/>
        <w:rPr>
          <w:rFonts w:ascii="Times New Roman" w:hAnsi="Times New Roman" w:cs="Times New Roman"/>
          <w:sz w:val="24"/>
          <w:szCs w:val="24"/>
        </w:rPr>
      </w:pPr>
    </w:p>
    <w:p w14:paraId="35CB7415" w14:textId="3F1513A8" w:rsidR="007466BF" w:rsidRPr="009267F8" w:rsidRDefault="007466BF" w:rsidP="007466BF">
      <w:pPr>
        <w:tabs>
          <w:tab w:val="left" w:pos="2980"/>
        </w:tabs>
        <w:ind w:left="2880" w:hanging="278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Measurable Objective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ab/>
        <w:t xml:space="preserve">Offer a minimum of </w:t>
      </w:r>
      <w:r w:rsidR="00CD08EA">
        <w:rPr>
          <w:rFonts w:ascii="Times New Roman" w:hAnsi="Times New Roman" w:cs="Times New Roman"/>
          <w:spacing w:val="-1"/>
          <w:sz w:val="24"/>
          <w:szCs w:val="24"/>
        </w:rPr>
        <w:t xml:space="preserve">1,200 </w:t>
      </w:r>
      <w:r w:rsidR="00005A74" w:rsidRPr="009267F8">
        <w:rPr>
          <w:rFonts w:ascii="Times New Roman" w:hAnsi="Times New Roman" w:cs="Times New Roman"/>
          <w:spacing w:val="-1"/>
          <w:sz w:val="24"/>
          <w:szCs w:val="24"/>
        </w:rPr>
        <w:t>students’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computer-based instructional software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 xml:space="preserve">at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State’s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Jefferson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Campus,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Shelby Campus,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St. Clair/Pell City</w:t>
      </w:r>
      <w:r w:rsidRPr="009267F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Campus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and Chilton/Clanton Campus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improve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performance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in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enrolled courses.</w:t>
      </w:r>
    </w:p>
    <w:p w14:paraId="35CB7416" w14:textId="77777777" w:rsidR="007466BF" w:rsidRPr="009267F8" w:rsidRDefault="007466BF" w:rsidP="007466BF">
      <w:pPr>
        <w:tabs>
          <w:tab w:val="left" w:pos="2980"/>
        </w:tabs>
        <w:ind w:left="2880" w:hanging="288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Method </w:t>
      </w:r>
      <w:r w:rsidRPr="009267F8">
        <w:rPr>
          <w:rFonts w:ascii="Times New Roman" w:hAnsi="Times New Roman" w:cs="Times New Roman"/>
          <w:b/>
          <w:sz w:val="24"/>
          <w:szCs w:val="24"/>
        </w:rPr>
        <w:t>of</w:t>
      </w: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Assessment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ab/>
        <w:t>Program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staff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will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document the number of students offered computer-based instructional software.</w:t>
      </w:r>
    </w:p>
    <w:p w14:paraId="35CB7417" w14:textId="489F09F8" w:rsidR="007466BF" w:rsidRPr="009267F8" w:rsidRDefault="007466BF" w:rsidP="007466BF">
      <w:pPr>
        <w:pStyle w:val="BodyText"/>
        <w:tabs>
          <w:tab w:val="left" w:pos="298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Resources Needed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Funding for licensing fees, equipment</w:t>
      </w:r>
      <w:r w:rsidR="00C64BA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and staff.</w:t>
      </w:r>
    </w:p>
    <w:p w14:paraId="35CB7418" w14:textId="77777777" w:rsidR="007466BF" w:rsidRPr="009267F8" w:rsidRDefault="007466BF" w:rsidP="007466BF">
      <w:pPr>
        <w:pStyle w:val="BodyText"/>
        <w:tabs>
          <w:tab w:val="left" w:pos="2980"/>
        </w:tabs>
        <w:ind w:left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5CB7419" w14:textId="77777777" w:rsidR="007466BF" w:rsidRPr="009267F8" w:rsidRDefault="007466BF" w:rsidP="007466BF">
      <w:pPr>
        <w:pStyle w:val="BodyText"/>
        <w:tabs>
          <w:tab w:val="left" w:pos="298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Estimated</w:t>
      </w:r>
      <w:r w:rsidRPr="009267F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Cost: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Current funding.</w:t>
      </w:r>
    </w:p>
    <w:p w14:paraId="35CB741A" w14:textId="77777777" w:rsidR="007466BF" w:rsidRPr="009267F8" w:rsidRDefault="007466BF" w:rsidP="007466B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35CB741B" w14:textId="56B6CBDB" w:rsidR="007466BF" w:rsidRPr="009267F8" w:rsidRDefault="007466BF" w:rsidP="002532FC">
      <w:pPr>
        <w:pStyle w:val="BodyText"/>
        <w:spacing w:line="276" w:lineRule="auto"/>
        <w:ind w:right="186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Goal</w:t>
      </w:r>
      <w:r w:rsidRPr="009267F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="001C1118">
        <w:rPr>
          <w:rFonts w:ascii="Times New Roman" w:hAnsi="Times New Roman" w:cs="Times New Roman"/>
          <w:b/>
          <w:sz w:val="24"/>
          <w:szCs w:val="24"/>
          <w:u w:val="single" w:color="000000"/>
        </w:rPr>
        <w:t>3</w:t>
      </w:r>
      <w:r w:rsidRPr="009267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67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Hire two L-19 </w:t>
      </w:r>
      <w:r w:rsidR="00C64BA2">
        <w:rPr>
          <w:rFonts w:ascii="Times New Roman" w:hAnsi="Times New Roman" w:cs="Times New Roman"/>
          <w:spacing w:val="-3"/>
          <w:sz w:val="24"/>
          <w:szCs w:val="24"/>
        </w:rPr>
        <w:t>part-time</w:t>
      </w:r>
      <w:r w:rsidR="002532FC">
        <w:rPr>
          <w:rFonts w:ascii="Times New Roman" w:hAnsi="Times New Roman" w:cs="Times New Roman"/>
          <w:spacing w:val="-3"/>
          <w:sz w:val="24"/>
          <w:szCs w:val="24"/>
        </w:rPr>
        <w:t xml:space="preserve"> tutor</w:t>
      </w:r>
      <w:r w:rsidR="00EB66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positions </w:t>
      </w:r>
      <w:r w:rsidR="002532FC">
        <w:rPr>
          <w:rFonts w:ascii="Times New Roman" w:hAnsi="Times New Roman" w:cs="Times New Roman"/>
          <w:spacing w:val="-3"/>
          <w:sz w:val="24"/>
          <w:szCs w:val="24"/>
        </w:rPr>
        <w:t xml:space="preserve">@ </w:t>
      </w:r>
      <w:r w:rsidR="000C793C">
        <w:rPr>
          <w:rFonts w:ascii="Times New Roman" w:hAnsi="Times New Roman" w:cs="Times New Roman"/>
          <w:spacing w:val="-3"/>
          <w:sz w:val="24"/>
          <w:szCs w:val="24"/>
        </w:rPr>
        <w:t>$</w:t>
      </w:r>
      <w:r w:rsidR="002532FC">
        <w:rPr>
          <w:rFonts w:ascii="Times New Roman" w:hAnsi="Times New Roman" w:cs="Times New Roman"/>
          <w:spacing w:val="-3"/>
          <w:sz w:val="24"/>
          <w:szCs w:val="24"/>
        </w:rPr>
        <w:t xml:space="preserve">14.56hr to staff the Learning </w:t>
      </w:r>
      <w:r w:rsidR="00005A74">
        <w:rPr>
          <w:rFonts w:ascii="Times New Roman" w:hAnsi="Times New Roman" w:cs="Times New Roman"/>
          <w:spacing w:val="-3"/>
          <w:sz w:val="24"/>
          <w:szCs w:val="24"/>
        </w:rPr>
        <w:t xml:space="preserve">Success Center </w:t>
      </w:r>
      <w:r w:rsidR="002532FC">
        <w:rPr>
          <w:rFonts w:ascii="Times New Roman" w:hAnsi="Times New Roman" w:cs="Times New Roman"/>
          <w:spacing w:val="-3"/>
          <w:sz w:val="24"/>
          <w:szCs w:val="24"/>
        </w:rPr>
        <w:t xml:space="preserve">at </w:t>
      </w:r>
      <w:r w:rsidRPr="009267F8">
        <w:rPr>
          <w:rFonts w:ascii="Times New Roman" w:hAnsi="Times New Roman" w:cs="Times New Roman"/>
          <w:sz w:val="24"/>
          <w:szCs w:val="24"/>
        </w:rPr>
        <w:t xml:space="preserve">the </w:t>
      </w:r>
      <w:r w:rsidR="002532FC" w:rsidRPr="009267F8">
        <w:rPr>
          <w:rFonts w:ascii="Times New Roman" w:hAnsi="Times New Roman" w:cs="Times New Roman"/>
          <w:spacing w:val="-1"/>
          <w:sz w:val="24"/>
          <w:szCs w:val="24"/>
        </w:rPr>
        <w:t>St. Clair/Pell City</w:t>
      </w:r>
      <w:r w:rsidR="002532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532FC" w:rsidRPr="009267F8">
        <w:rPr>
          <w:rFonts w:ascii="Times New Roman" w:hAnsi="Times New Roman" w:cs="Times New Roman"/>
          <w:spacing w:val="-1"/>
          <w:sz w:val="24"/>
          <w:szCs w:val="24"/>
        </w:rPr>
        <w:t>and Chilton/Clanton Campus</w:t>
      </w:r>
      <w:r w:rsidR="002532FC">
        <w:rPr>
          <w:rFonts w:ascii="Times New Roman" w:hAnsi="Times New Roman" w:cs="Times New Roman"/>
          <w:spacing w:val="-1"/>
          <w:sz w:val="24"/>
          <w:szCs w:val="24"/>
        </w:rPr>
        <w:t>es.</w:t>
      </w:r>
    </w:p>
    <w:p w14:paraId="35CB741C" w14:textId="77777777" w:rsidR="002532FC" w:rsidRDefault="002532FC" w:rsidP="007466BF">
      <w:pPr>
        <w:tabs>
          <w:tab w:val="left" w:pos="2980"/>
        </w:tabs>
        <w:ind w:left="2880" w:hanging="278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5CB741D" w14:textId="18CA0865" w:rsidR="007466BF" w:rsidRPr="009267F8" w:rsidRDefault="007466BF" w:rsidP="007466BF">
      <w:pPr>
        <w:tabs>
          <w:tab w:val="left" w:pos="2980"/>
        </w:tabs>
        <w:ind w:left="2880" w:hanging="2780"/>
        <w:rPr>
          <w:rFonts w:ascii="Times New Roman" w:hAnsi="Times New Roman" w:cs="Times New Roman"/>
          <w:spacing w:val="-1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Measurable Objective</w:t>
      </w:r>
      <w:r w:rsidR="00F458E4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F458E4">
        <w:rPr>
          <w:rFonts w:ascii="Times New Roman" w:hAnsi="Times New Roman" w:cs="Times New Roman"/>
          <w:spacing w:val="-1"/>
          <w:sz w:val="24"/>
          <w:szCs w:val="24"/>
        </w:rPr>
        <w:tab/>
        <w:t>Have in Place for the Fall 2020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term.</w:t>
      </w:r>
    </w:p>
    <w:p w14:paraId="35CB741E" w14:textId="005DD264" w:rsidR="007466BF" w:rsidRPr="009267F8" w:rsidRDefault="007466BF" w:rsidP="007466BF">
      <w:pPr>
        <w:tabs>
          <w:tab w:val="left" w:pos="2980"/>
        </w:tabs>
        <w:ind w:left="2880" w:hanging="278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Method of Assessment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ab/>
        <w:t xml:space="preserve">Document </w:t>
      </w:r>
      <w:r w:rsidR="00EB669F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start date of new </w:t>
      </w:r>
      <w:r w:rsidR="001C1118">
        <w:rPr>
          <w:rFonts w:ascii="Times New Roman" w:hAnsi="Times New Roman" w:cs="Times New Roman"/>
          <w:spacing w:val="-1"/>
          <w:sz w:val="24"/>
          <w:szCs w:val="24"/>
        </w:rPr>
        <w:t>hires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5CB741F" w14:textId="77777777" w:rsidR="007466BF" w:rsidRPr="009267F8" w:rsidRDefault="007466BF" w:rsidP="007466BF">
      <w:pPr>
        <w:tabs>
          <w:tab w:val="left" w:pos="2980"/>
        </w:tabs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Resources Needed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:              </w:t>
      </w:r>
      <w:r w:rsidR="002532FC" w:rsidRPr="009267F8">
        <w:rPr>
          <w:rFonts w:ascii="Times New Roman" w:hAnsi="Times New Roman" w:cs="Times New Roman"/>
          <w:spacing w:val="-1"/>
          <w:sz w:val="24"/>
          <w:szCs w:val="24"/>
        </w:rPr>
        <w:t>funding</w:t>
      </w:r>
      <w:r w:rsidR="002532FC"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="002532FC" w:rsidRPr="009267F8">
        <w:rPr>
          <w:rFonts w:ascii="Times New Roman" w:hAnsi="Times New Roman" w:cs="Times New Roman"/>
          <w:spacing w:val="-1"/>
          <w:sz w:val="24"/>
          <w:szCs w:val="24"/>
        </w:rPr>
        <w:t>for staff</w:t>
      </w:r>
      <w:r w:rsidR="002532FC"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="002532FC" w:rsidRPr="009267F8">
        <w:rPr>
          <w:rFonts w:ascii="Times New Roman" w:hAnsi="Times New Roman" w:cs="Times New Roman"/>
          <w:spacing w:val="-1"/>
          <w:sz w:val="24"/>
          <w:szCs w:val="24"/>
        </w:rPr>
        <w:t>and equipment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5CB7420" w14:textId="77777777" w:rsidR="007466BF" w:rsidRPr="009267F8" w:rsidRDefault="007466BF" w:rsidP="007466BF">
      <w:pPr>
        <w:tabs>
          <w:tab w:val="left" w:pos="2980"/>
        </w:tabs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Estimated</w:t>
      </w:r>
      <w:r w:rsidRPr="009267F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Cost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:                   </w:t>
      </w:r>
      <w:r w:rsidR="002532FC">
        <w:rPr>
          <w:rFonts w:ascii="Times New Roman" w:hAnsi="Times New Roman" w:cs="Times New Roman"/>
          <w:spacing w:val="-1"/>
          <w:sz w:val="24"/>
          <w:szCs w:val="24"/>
        </w:rPr>
        <w:t>$30,000</w:t>
      </w:r>
    </w:p>
    <w:p w14:paraId="35CB7421" w14:textId="77777777" w:rsidR="007466BF" w:rsidRDefault="007466BF" w:rsidP="007466BF">
      <w:pPr>
        <w:pStyle w:val="BodyText"/>
        <w:spacing w:line="276" w:lineRule="auto"/>
        <w:ind w:right="186"/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</w:pPr>
    </w:p>
    <w:p w14:paraId="35CB7422" w14:textId="27F82D9A" w:rsidR="007466BF" w:rsidRPr="009267F8" w:rsidRDefault="007466BF" w:rsidP="007466BF">
      <w:pPr>
        <w:pStyle w:val="BodyText"/>
        <w:spacing w:line="276" w:lineRule="auto"/>
        <w:ind w:right="186"/>
        <w:rPr>
          <w:rFonts w:ascii="Times New Roman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Goal</w:t>
      </w:r>
      <w:r w:rsidRPr="009267F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="001C1118">
        <w:rPr>
          <w:rFonts w:ascii="Times New Roman" w:hAnsi="Times New Roman" w:cs="Times New Roman"/>
          <w:b/>
          <w:sz w:val="24"/>
          <w:szCs w:val="24"/>
          <w:u w:val="single" w:color="000000"/>
        </w:rPr>
        <w:t>4</w:t>
      </w:r>
      <w:r w:rsidRPr="009267F8">
        <w:rPr>
          <w:rFonts w:ascii="Times New Roman" w:hAnsi="Times New Roman" w:cs="Times New Roman"/>
          <w:b/>
          <w:sz w:val="24"/>
          <w:szCs w:val="24"/>
        </w:rPr>
        <w:t>:</w:t>
      </w:r>
      <w:r w:rsidRPr="009267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Success </w:t>
      </w:r>
      <w:r w:rsidR="00005A74">
        <w:rPr>
          <w:rFonts w:ascii="Times New Roman" w:hAnsi="Times New Roman" w:cs="Times New Roman"/>
          <w:spacing w:val="-1"/>
          <w:sz w:val="24"/>
          <w:szCs w:val="24"/>
        </w:rPr>
        <w:t xml:space="preserve">Center </w:t>
      </w:r>
      <w:r w:rsidRPr="009267F8">
        <w:rPr>
          <w:rFonts w:ascii="Times New Roman" w:hAnsi="Times New Roman" w:cs="Times New Roman"/>
          <w:sz w:val="24"/>
          <w:szCs w:val="24"/>
        </w:rPr>
        <w:t>will</w:t>
      </w:r>
      <w:r w:rsidRPr="009267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open, convenient,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free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access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computers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EB66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67F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Internet.</w:t>
      </w:r>
    </w:p>
    <w:p w14:paraId="35CB7423" w14:textId="43B85533" w:rsidR="007466BF" w:rsidRPr="009267F8" w:rsidRDefault="007466BF" w:rsidP="007466BF">
      <w:pPr>
        <w:tabs>
          <w:tab w:val="left" w:pos="2980"/>
        </w:tabs>
        <w:ind w:left="2880" w:hanging="2780"/>
        <w:rPr>
          <w:rFonts w:ascii="Times New Roman" w:hAnsi="Times New Roman" w:cs="Times New Roman"/>
          <w:spacing w:val="-1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Measurable Objective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ab/>
        <w:t>Day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and evening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computer labs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at</w:t>
      </w:r>
      <w:r w:rsidRPr="009267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the Jefferson Campus, Shelby</w:t>
      </w:r>
      <w:r w:rsidRPr="009267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Campus,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St. Clair/Pell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City Campus</w:t>
      </w:r>
      <w:r w:rsidR="00EB669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and Chilton/Clanton Campus </w:t>
      </w:r>
      <w:r w:rsidRPr="009267F8">
        <w:rPr>
          <w:rFonts w:ascii="Times New Roman" w:hAnsi="Times New Roman" w:cs="Times New Roman"/>
          <w:sz w:val="24"/>
          <w:szCs w:val="24"/>
        </w:rPr>
        <w:t>will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 be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advertised and provided.</w:t>
      </w:r>
    </w:p>
    <w:p w14:paraId="35CB7424" w14:textId="61B99371" w:rsidR="007466BF" w:rsidRPr="009267F8" w:rsidRDefault="007466BF" w:rsidP="007466BF">
      <w:pPr>
        <w:tabs>
          <w:tab w:val="left" w:pos="2980"/>
        </w:tabs>
        <w:ind w:left="2880" w:hanging="278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Method of Assessment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ab/>
        <w:t xml:space="preserve">Program staff will maintain a log of college students and community members who access the computers and Internet. </w:t>
      </w:r>
    </w:p>
    <w:p w14:paraId="35CB7425" w14:textId="1B033EE4" w:rsidR="007466BF" w:rsidRPr="009267F8" w:rsidRDefault="007466BF" w:rsidP="007466BF">
      <w:pPr>
        <w:tabs>
          <w:tab w:val="left" w:pos="2980"/>
        </w:tabs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Resources Needed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Continue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z w:val="24"/>
          <w:szCs w:val="24"/>
        </w:rPr>
        <w:t>to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9267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funding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for staff</w:t>
      </w:r>
      <w:r w:rsidRPr="009267F8">
        <w:rPr>
          <w:rFonts w:ascii="Times New Roman" w:hAnsi="Times New Roman" w:cs="Times New Roman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="00005A74" w:rsidRPr="009267F8">
        <w:rPr>
          <w:rFonts w:ascii="Times New Roman" w:hAnsi="Times New Roman" w:cs="Times New Roman"/>
          <w:spacing w:val="-1"/>
          <w:sz w:val="24"/>
          <w:szCs w:val="24"/>
        </w:rPr>
        <w:t>equipment.</w:t>
      </w:r>
    </w:p>
    <w:p w14:paraId="35CB7427" w14:textId="66907E14" w:rsidR="007466BF" w:rsidRDefault="007466BF" w:rsidP="00005A74">
      <w:pPr>
        <w:tabs>
          <w:tab w:val="left" w:pos="2980"/>
        </w:tabs>
        <w:ind w:left="100"/>
        <w:rPr>
          <w:rFonts w:ascii="Times New Roman" w:hAnsi="Times New Roman" w:cs="Times New Roman"/>
          <w:b/>
          <w:sz w:val="24"/>
          <w:szCs w:val="24"/>
        </w:rPr>
      </w:pP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Estimated</w:t>
      </w:r>
      <w:r w:rsidRPr="009267F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267F8">
        <w:rPr>
          <w:rFonts w:ascii="Times New Roman" w:hAnsi="Times New Roman" w:cs="Times New Roman"/>
          <w:b/>
          <w:spacing w:val="-1"/>
          <w:sz w:val="24"/>
          <w:szCs w:val="24"/>
        </w:rPr>
        <w:t>Cost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</w:t>
      </w:r>
      <w:r w:rsidRPr="009267F8">
        <w:rPr>
          <w:rFonts w:ascii="Times New Roman" w:hAnsi="Times New Roman" w:cs="Times New Roman"/>
          <w:spacing w:val="-1"/>
          <w:sz w:val="24"/>
          <w:szCs w:val="24"/>
        </w:rPr>
        <w:t>Current funding.</w:t>
      </w:r>
    </w:p>
    <w:sectPr w:rsidR="007466B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4102" w14:textId="77777777" w:rsidR="00305545" w:rsidRDefault="00305545" w:rsidP="007D08A3">
      <w:pPr>
        <w:spacing w:after="0" w:line="240" w:lineRule="auto"/>
      </w:pPr>
      <w:r>
        <w:separator/>
      </w:r>
    </w:p>
  </w:endnote>
  <w:endnote w:type="continuationSeparator" w:id="0">
    <w:p w14:paraId="74BCF15E" w14:textId="77777777" w:rsidR="00305545" w:rsidRDefault="00305545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256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B742E" w14:textId="34489F22" w:rsidR="006C2F61" w:rsidRDefault="006C2F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CB742F" w14:textId="77777777" w:rsidR="006C2F61" w:rsidRDefault="006C2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7981" w14:textId="77777777" w:rsidR="00305545" w:rsidRDefault="00305545" w:rsidP="007D08A3">
      <w:pPr>
        <w:spacing w:after="0" w:line="240" w:lineRule="auto"/>
      </w:pPr>
      <w:r>
        <w:separator/>
      </w:r>
    </w:p>
  </w:footnote>
  <w:footnote w:type="continuationSeparator" w:id="0">
    <w:p w14:paraId="0AEFF1DC" w14:textId="77777777" w:rsidR="00305545" w:rsidRDefault="00305545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3B91"/>
    <w:multiLevelType w:val="hybridMultilevel"/>
    <w:tmpl w:val="D93674C4"/>
    <w:lvl w:ilvl="0" w:tplc="E5DE120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3"/>
        <w:szCs w:val="23"/>
      </w:rPr>
    </w:lvl>
    <w:lvl w:ilvl="1" w:tplc="B84CB14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D1071E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120D7A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A84DA6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8EDE86C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498D42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787A4BF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A7D28E2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B4556"/>
    <w:multiLevelType w:val="hybridMultilevel"/>
    <w:tmpl w:val="8814D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18073">
    <w:abstractNumId w:val="0"/>
  </w:num>
  <w:num w:numId="2" w16cid:durableId="1143304092">
    <w:abstractNumId w:val="6"/>
  </w:num>
  <w:num w:numId="3" w16cid:durableId="166792824">
    <w:abstractNumId w:val="3"/>
  </w:num>
  <w:num w:numId="4" w16cid:durableId="1636332015">
    <w:abstractNumId w:val="1"/>
  </w:num>
  <w:num w:numId="5" w16cid:durableId="248317426">
    <w:abstractNumId w:val="5"/>
  </w:num>
  <w:num w:numId="6" w16cid:durableId="745031335">
    <w:abstractNumId w:val="2"/>
  </w:num>
  <w:num w:numId="7" w16cid:durableId="1699962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05A74"/>
    <w:rsid w:val="000301D1"/>
    <w:rsid w:val="0004351C"/>
    <w:rsid w:val="00046520"/>
    <w:rsid w:val="00055DFA"/>
    <w:rsid w:val="00056AF3"/>
    <w:rsid w:val="000812EB"/>
    <w:rsid w:val="00096850"/>
    <w:rsid w:val="000A7774"/>
    <w:rsid w:val="000C2C5C"/>
    <w:rsid w:val="000C793C"/>
    <w:rsid w:val="00107BB5"/>
    <w:rsid w:val="001162F1"/>
    <w:rsid w:val="001359E6"/>
    <w:rsid w:val="00183D43"/>
    <w:rsid w:val="001C1118"/>
    <w:rsid w:val="001D13DD"/>
    <w:rsid w:val="001E4416"/>
    <w:rsid w:val="00210337"/>
    <w:rsid w:val="00213D59"/>
    <w:rsid w:val="0022410F"/>
    <w:rsid w:val="002532FC"/>
    <w:rsid w:val="0026353A"/>
    <w:rsid w:val="00263AAE"/>
    <w:rsid w:val="00283C0A"/>
    <w:rsid w:val="002A413D"/>
    <w:rsid w:val="00305545"/>
    <w:rsid w:val="003634EB"/>
    <w:rsid w:val="003C0907"/>
    <w:rsid w:val="003C7ECB"/>
    <w:rsid w:val="003D0F13"/>
    <w:rsid w:val="00420086"/>
    <w:rsid w:val="0042285E"/>
    <w:rsid w:val="00455A3C"/>
    <w:rsid w:val="0046151E"/>
    <w:rsid w:val="00477B7C"/>
    <w:rsid w:val="00481035"/>
    <w:rsid w:val="004A629F"/>
    <w:rsid w:val="004B6E97"/>
    <w:rsid w:val="004C0617"/>
    <w:rsid w:val="004C2EB8"/>
    <w:rsid w:val="004E6B9E"/>
    <w:rsid w:val="004F1576"/>
    <w:rsid w:val="00515800"/>
    <w:rsid w:val="005237E5"/>
    <w:rsid w:val="0055337A"/>
    <w:rsid w:val="00556EE9"/>
    <w:rsid w:val="005624E1"/>
    <w:rsid w:val="00584F8D"/>
    <w:rsid w:val="005A5FA8"/>
    <w:rsid w:val="005C1528"/>
    <w:rsid w:val="00632821"/>
    <w:rsid w:val="006B5F48"/>
    <w:rsid w:val="006C2F61"/>
    <w:rsid w:val="006E102E"/>
    <w:rsid w:val="006F3791"/>
    <w:rsid w:val="006F76BE"/>
    <w:rsid w:val="00731392"/>
    <w:rsid w:val="0073229B"/>
    <w:rsid w:val="007362B7"/>
    <w:rsid w:val="007466BF"/>
    <w:rsid w:val="0076285C"/>
    <w:rsid w:val="007838F0"/>
    <w:rsid w:val="007853DB"/>
    <w:rsid w:val="007D08A3"/>
    <w:rsid w:val="008031B6"/>
    <w:rsid w:val="0082177E"/>
    <w:rsid w:val="008502C7"/>
    <w:rsid w:val="008764CE"/>
    <w:rsid w:val="00887990"/>
    <w:rsid w:val="00891397"/>
    <w:rsid w:val="008B1658"/>
    <w:rsid w:val="008C67C4"/>
    <w:rsid w:val="008E0915"/>
    <w:rsid w:val="008E494F"/>
    <w:rsid w:val="0090342F"/>
    <w:rsid w:val="009267F8"/>
    <w:rsid w:val="00932F98"/>
    <w:rsid w:val="009675BC"/>
    <w:rsid w:val="0097195A"/>
    <w:rsid w:val="00982D6A"/>
    <w:rsid w:val="009A44EA"/>
    <w:rsid w:val="009A7BA8"/>
    <w:rsid w:val="009C3A33"/>
    <w:rsid w:val="00A040F0"/>
    <w:rsid w:val="00A14681"/>
    <w:rsid w:val="00A26C74"/>
    <w:rsid w:val="00A369E1"/>
    <w:rsid w:val="00A979DF"/>
    <w:rsid w:val="00AD3837"/>
    <w:rsid w:val="00AE6467"/>
    <w:rsid w:val="00B25BE3"/>
    <w:rsid w:val="00B364F6"/>
    <w:rsid w:val="00B44E32"/>
    <w:rsid w:val="00B44E7F"/>
    <w:rsid w:val="00B5657F"/>
    <w:rsid w:val="00B71430"/>
    <w:rsid w:val="00B76FD9"/>
    <w:rsid w:val="00BA68D6"/>
    <w:rsid w:val="00BB4C08"/>
    <w:rsid w:val="00BC5123"/>
    <w:rsid w:val="00BD6D82"/>
    <w:rsid w:val="00C052B3"/>
    <w:rsid w:val="00C56716"/>
    <w:rsid w:val="00C64BA2"/>
    <w:rsid w:val="00C664F5"/>
    <w:rsid w:val="00C964B4"/>
    <w:rsid w:val="00CA5F6D"/>
    <w:rsid w:val="00CC4313"/>
    <w:rsid w:val="00CD08EA"/>
    <w:rsid w:val="00D24AFD"/>
    <w:rsid w:val="00D31FFB"/>
    <w:rsid w:val="00D616B1"/>
    <w:rsid w:val="00D66DE2"/>
    <w:rsid w:val="00DC1373"/>
    <w:rsid w:val="00DC46AD"/>
    <w:rsid w:val="00E0755E"/>
    <w:rsid w:val="00E102A9"/>
    <w:rsid w:val="00E22F4E"/>
    <w:rsid w:val="00E554D1"/>
    <w:rsid w:val="00E76BF4"/>
    <w:rsid w:val="00EB669F"/>
    <w:rsid w:val="00EB6D46"/>
    <w:rsid w:val="00ED1A4A"/>
    <w:rsid w:val="00F458E4"/>
    <w:rsid w:val="00F61765"/>
    <w:rsid w:val="00FA5DEC"/>
    <w:rsid w:val="00FB20C3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737C"/>
  <w15:docId w15:val="{15793085-E445-4F1C-91C2-1380BDFF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86"/>
  </w:style>
  <w:style w:type="paragraph" w:styleId="Heading1">
    <w:name w:val="heading 1"/>
    <w:basedOn w:val="Normal"/>
    <w:link w:val="Heading1Char"/>
    <w:uiPriority w:val="1"/>
    <w:qFormat/>
    <w:rsid w:val="0090342F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paragraph" w:styleId="BodyText">
    <w:name w:val="Body Text"/>
    <w:basedOn w:val="Normal"/>
    <w:link w:val="BodyTextChar"/>
    <w:uiPriority w:val="1"/>
    <w:qFormat/>
    <w:rsid w:val="0026353A"/>
    <w:pPr>
      <w:widowControl w:val="0"/>
      <w:spacing w:after="0" w:line="240" w:lineRule="auto"/>
      <w:ind w:left="100"/>
    </w:pPr>
    <w:rPr>
      <w:rFonts w:ascii="Calibri" w:eastAsia="Calibri" w:hAnsi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6353A"/>
    <w:rPr>
      <w:rFonts w:ascii="Calibri" w:eastAsia="Calibri" w:hAnsi="Calibri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1"/>
    <w:rsid w:val="0090342F"/>
    <w:rPr>
      <w:rFonts w:ascii="Calibri" w:eastAsia="Calibri" w:hAnsi="Calibri"/>
      <w:b/>
      <w:bCs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90342F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03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0" ma:contentTypeDescription="Create a new document." ma:contentTypeScope="" ma:versionID="c92bd48efd9cff100f076ae222ed5f8f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b3dc856cb918bd3db0cdc5f26c6c4e9e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22DF7-34C4-4F25-89C1-B4C53A27A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1B4C3-C3E0-4288-9BB2-6549FDEAA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90DA1-2764-4E21-A760-DD310B135B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2197</Words>
  <Characters>12721</Characters>
  <Application>Microsoft Office Word</Application>
  <DocSecurity>0</DocSecurity>
  <Lines>295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Coburn</dc:creator>
  <cp:lastModifiedBy>Oniki Jones</cp:lastModifiedBy>
  <cp:revision>28</cp:revision>
  <cp:lastPrinted>2019-08-28T19:04:00Z</cp:lastPrinted>
  <dcterms:created xsi:type="dcterms:W3CDTF">2023-01-26T20:55:00Z</dcterms:created>
  <dcterms:modified xsi:type="dcterms:W3CDTF">2023-01-30T17:30:00Z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  <property fmtid="{D5CDD505-2E9C-101B-9397-08002B2CF9AE}" pid="3" name="GrammarlyDocumentId">
    <vt:lpwstr>19c65df94039b9f28d7f654da537fb9f894b6dae67eb04a649dfbec31ab67aac</vt:lpwstr>
  </property>
</Properties>
</file>